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6871" w14:textId="77777777" w:rsidR="00A02F72" w:rsidRPr="00906E60" w:rsidRDefault="00A02F72" w:rsidP="00A02F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UA"/>
        </w:rPr>
      </w:pPr>
      <w:r w:rsidRPr="00906E60">
        <w:rPr>
          <w:rFonts w:ascii="Times New Roman" w:eastAsia="Times New Roman" w:hAnsi="Times New Roman" w:cs="Times New Roman"/>
          <w:sz w:val="28"/>
          <w:szCs w:val="28"/>
          <w:lang w:val="ru-RU"/>
        </w:rPr>
        <w:t>Група ПК</w:t>
      </w:r>
      <w:r w:rsidRPr="00906E60">
        <w:rPr>
          <w:rFonts w:ascii="Times New Roman" w:eastAsia="Times New Roman" w:hAnsi="Times New Roman" w:cs="Times New Roman"/>
          <w:sz w:val="28"/>
          <w:szCs w:val="28"/>
          <w:lang w:val="ru-UA"/>
        </w:rPr>
        <w:t>-9-43</w:t>
      </w:r>
    </w:p>
    <w:p w14:paraId="02BBDB43" w14:textId="3560B33A" w:rsidR="00F71B63" w:rsidRPr="00A02F72" w:rsidRDefault="00A02F72" w:rsidP="00A02F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UA"/>
        </w:rPr>
      </w:pPr>
      <w:r w:rsidRPr="00906E60">
        <w:rPr>
          <w:rFonts w:ascii="Times New Roman" w:eastAsia="Times New Roman" w:hAnsi="Times New Roman" w:cs="Times New Roman"/>
          <w:sz w:val="28"/>
          <w:szCs w:val="28"/>
        </w:rPr>
        <w:t>Майстер виробничого навчання Іманова Емілія Сафаралі кизи</w:t>
      </w:r>
    </w:p>
    <w:tbl>
      <w:tblPr>
        <w:tblStyle w:val="a9"/>
        <w:tblW w:w="151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3"/>
        <w:gridCol w:w="3173"/>
        <w:gridCol w:w="5058"/>
        <w:gridCol w:w="5794"/>
      </w:tblGrid>
      <w:tr w:rsidR="00F71B63" w14:paraId="46A33CA9" w14:textId="77777777" w:rsidTr="009A3920">
        <w:tc>
          <w:tcPr>
            <w:tcW w:w="1103" w:type="dxa"/>
          </w:tcPr>
          <w:p w14:paraId="7BD74000" w14:textId="77777777" w:rsidR="00F71B63" w:rsidRDefault="009A39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уроку</w:t>
            </w:r>
          </w:p>
        </w:tc>
        <w:tc>
          <w:tcPr>
            <w:tcW w:w="3173" w:type="dxa"/>
          </w:tcPr>
          <w:p w14:paraId="0BBF35B8" w14:textId="77777777" w:rsidR="00F71B63" w:rsidRDefault="009A39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 уроку</w:t>
            </w:r>
          </w:p>
        </w:tc>
        <w:tc>
          <w:tcPr>
            <w:tcW w:w="5058" w:type="dxa"/>
          </w:tcPr>
          <w:p w14:paraId="417C85AC" w14:textId="77777777" w:rsidR="00F71B63" w:rsidRDefault="009A39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Завдання</w:t>
            </w:r>
          </w:p>
        </w:tc>
        <w:tc>
          <w:tcPr>
            <w:tcW w:w="5794" w:type="dxa"/>
          </w:tcPr>
          <w:p w14:paraId="6120E94E" w14:textId="77777777" w:rsidR="00F71B63" w:rsidRDefault="009A39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Джерела</w:t>
            </w:r>
          </w:p>
        </w:tc>
      </w:tr>
      <w:tr w:rsidR="00454493" w14:paraId="201A00CE" w14:textId="77777777" w:rsidTr="009A3920">
        <w:tc>
          <w:tcPr>
            <w:tcW w:w="1103" w:type="dxa"/>
          </w:tcPr>
          <w:p w14:paraId="7F5B0BBD" w14:textId="3A0022D5" w:rsidR="00454493" w:rsidRDefault="00454493" w:rsidP="00454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73" w:type="dxa"/>
          </w:tcPr>
          <w:p w14:paraId="197DEA74" w14:textId="4B451F4C" w:rsidR="00454493" w:rsidRPr="00241A4A" w:rsidRDefault="00454493" w:rsidP="004544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A4A"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робочого місця при приготуванні фаршів. Приготування  фаршу з ліверу, приготування фаршу з домашньої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птиці. </w:t>
            </w:r>
            <w:r w:rsidRPr="00241A4A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Приготування фаршу рисового</w:t>
            </w: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з яйцем та зеленої цибулі.</w:t>
            </w:r>
            <w:r w:rsidRPr="00241A4A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Приготування  фаршу з гороху</w:t>
            </w: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  <w:r w:rsidRPr="00241A4A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Приготування  фаршу з грибів</w:t>
            </w: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14:paraId="62DE4486" w14:textId="6FE2F120" w:rsidR="00454493" w:rsidRDefault="00454493" w:rsidP="004544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58" w:type="dxa"/>
          </w:tcPr>
          <w:p w14:paraId="03F7B40E" w14:textId="2E87E6FC" w:rsidR="00454493" w:rsidRDefault="00454493" w:rsidP="00454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1.Приготувати і відпустити згідно  з інструкційно-технологічних карток: </w:t>
            </w:r>
          </w:p>
          <w:p w14:paraId="50C33BBA" w14:textId="2EB51608" w:rsidR="00454493" w:rsidRDefault="00454493" w:rsidP="00454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 фарш з ліверу;</w:t>
            </w:r>
          </w:p>
          <w:p w14:paraId="6CD722B6" w14:textId="741B0B7E" w:rsidR="00454493" w:rsidRDefault="00454493" w:rsidP="00454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 фарш з домашньої птиці;</w:t>
            </w:r>
          </w:p>
          <w:p w14:paraId="145B9FA6" w14:textId="133CC672" w:rsidR="00454493" w:rsidRDefault="00454493" w:rsidP="00454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D0D0D"/>
                <w:sz w:val="28"/>
                <w:szCs w:val="28"/>
              </w:rPr>
              <w:t>- фарш рисов</w:t>
            </w:r>
            <w:r>
              <w:rPr>
                <w:rFonts w:ascii="Times New Roman" w:eastAsia="Times New Roman" w:hAnsi="Times New Roman" w:cs="Times New Roman"/>
                <w:b/>
                <w:i/>
                <w:color w:val="0D0D0D"/>
                <w:sz w:val="28"/>
                <w:szCs w:val="28"/>
                <w:lang w:val="ru-UA"/>
              </w:rPr>
              <w:t>ий</w:t>
            </w:r>
            <w:r>
              <w:rPr>
                <w:rFonts w:ascii="Times New Roman" w:eastAsia="Times New Roman" w:hAnsi="Times New Roman" w:cs="Times New Roman"/>
                <w:b/>
                <w:i/>
                <w:color w:val="0D0D0D"/>
                <w:sz w:val="28"/>
                <w:szCs w:val="28"/>
              </w:rPr>
              <w:t xml:space="preserve"> з яйцем та зеленою цибулею;</w:t>
            </w:r>
          </w:p>
          <w:p w14:paraId="1A085CC7" w14:textId="76582C7F" w:rsidR="00454493" w:rsidRDefault="00454493" w:rsidP="00454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D0D0D"/>
                <w:sz w:val="28"/>
                <w:szCs w:val="28"/>
              </w:rPr>
              <w:t>- фарш з гороху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14:paraId="4DDBFDFB" w14:textId="60BEF8B1" w:rsidR="00454493" w:rsidRDefault="00454493" w:rsidP="00454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D0D0D"/>
                <w:sz w:val="28"/>
                <w:szCs w:val="28"/>
              </w:rPr>
              <w:t>- фарш з грибів.</w:t>
            </w:r>
          </w:p>
          <w:p w14:paraId="0BAB6F29" w14:textId="77777777" w:rsidR="00454493" w:rsidRDefault="00454493" w:rsidP="00454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Виконати  дослідні завдання у робочому зошиті:</w:t>
            </w:r>
          </w:p>
          <w:p w14:paraId="4AD43DBA" w14:textId="6F35FB14" w:rsidR="00454493" w:rsidRDefault="00454493" w:rsidP="00454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визначити час приготування; </w:t>
            </w:r>
          </w:p>
          <w:p w14:paraId="4B50ED80" w14:textId="2BFF3AE8" w:rsidR="00454493" w:rsidRDefault="00454493" w:rsidP="00454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описати вимоги до якості приготовленого фаршу;</w:t>
            </w:r>
          </w:p>
          <w:p w14:paraId="54648437" w14:textId="77777777" w:rsidR="00454493" w:rsidRPr="00015DC4" w:rsidRDefault="00454493" w:rsidP="00454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D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Домашне завдання:</w:t>
            </w:r>
          </w:p>
          <w:p w14:paraId="2F31261F" w14:textId="77777777" w:rsidR="00454493" w:rsidRPr="00015DC4" w:rsidRDefault="00454493" w:rsidP="00454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 Оформити дослідні завдання у зошиті та прикріпити фото записів у зошиті</w:t>
            </w:r>
          </w:p>
          <w:p w14:paraId="698A0E22" w14:textId="23F92516" w:rsidR="00454493" w:rsidRPr="00A02F72" w:rsidRDefault="00454493" w:rsidP="00454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UA"/>
              </w:rPr>
            </w:pPr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 Зняти покроковий відео або фото-звіт приготування та прикріпити</w:t>
            </w:r>
          </w:p>
        </w:tc>
        <w:tc>
          <w:tcPr>
            <w:tcW w:w="5794" w:type="dxa"/>
          </w:tcPr>
          <w:p w14:paraId="5714C7E7" w14:textId="77777777" w:rsidR="00454493" w:rsidRDefault="00454493" w:rsidP="00454493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О.В. Новікова. Технологія виробництва хлібобулочних і борошняних кондитерських виробів: навчальний посібник.-К.: Видавництво Ліра-К, 2017</w:t>
            </w:r>
          </w:p>
          <w:p w14:paraId="5345C441" w14:textId="77777777" w:rsidR="00454493" w:rsidRDefault="00454493" w:rsidP="00454493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Т.Г. Зайцева, Т.М. Горпинко. Технологія виготовлення борошняних кондитерських виробів: Підручник для проф.-техн. навч. закладів. –К.: Вікторія,2002.-400с.</w:t>
            </w:r>
          </w:p>
          <w:p w14:paraId="3686DB90" w14:textId="77777777" w:rsidR="00454493" w:rsidRDefault="00454493" w:rsidP="00454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F4C442" w14:textId="77777777" w:rsidR="00454493" w:rsidRDefault="00454493" w:rsidP="00454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09D96BC" w14:textId="77777777" w:rsidR="00F71B63" w:rsidRDefault="00F71B63"/>
    <w:p w14:paraId="58AC711A" w14:textId="77777777" w:rsidR="00F71B63" w:rsidRDefault="00F71B63">
      <w:bookmarkStart w:id="0" w:name="_heading=h.gjdgxs" w:colFirst="0" w:colLast="0"/>
      <w:bookmarkEnd w:id="0"/>
    </w:p>
    <w:p w14:paraId="6A7BE53C" w14:textId="77777777" w:rsidR="00F71B63" w:rsidRDefault="00F71B63"/>
    <w:p w14:paraId="2E161321" w14:textId="77777777" w:rsidR="00F71B63" w:rsidRDefault="00F71B63"/>
    <w:p w14:paraId="6356A5D2" w14:textId="77777777" w:rsidR="00F71B63" w:rsidRDefault="00F71B63">
      <w:pPr>
        <w:spacing w:after="240"/>
        <w:rPr>
          <w:rFonts w:ascii="SimSun" w:eastAsia="SimSun" w:hAnsi="SimSun" w:cs="SimSun"/>
          <w:sz w:val="24"/>
          <w:szCs w:val="24"/>
        </w:rPr>
      </w:pPr>
    </w:p>
    <w:p w14:paraId="0E2455B7" w14:textId="77777777" w:rsidR="00F71B63" w:rsidRDefault="00F71B63">
      <w:pPr>
        <w:spacing w:after="240"/>
        <w:rPr>
          <w:rFonts w:ascii="SimSun" w:eastAsia="SimSun" w:hAnsi="SimSun" w:cs="SimSun"/>
          <w:sz w:val="24"/>
          <w:szCs w:val="24"/>
        </w:rPr>
      </w:pPr>
    </w:p>
    <w:p w14:paraId="22F8FA97" w14:textId="77777777" w:rsidR="00F71B63" w:rsidRPr="00A02F72" w:rsidRDefault="00F71B63" w:rsidP="00A02F72">
      <w:pPr>
        <w:spacing w:after="0" w:line="240" w:lineRule="auto"/>
        <w:jc w:val="center"/>
        <w:rPr>
          <w:rFonts w:ascii="SimSun" w:eastAsia="SimSun" w:hAnsi="SimSun" w:cs="SimSun"/>
          <w:bCs/>
          <w:sz w:val="24"/>
          <w:szCs w:val="24"/>
        </w:rPr>
      </w:pPr>
    </w:p>
    <w:p w14:paraId="4118B0E1" w14:textId="2714CB33" w:rsidR="00F71B63" w:rsidRPr="00A02F72" w:rsidRDefault="009A3920" w:rsidP="00A02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highlight w:val="white"/>
        </w:rPr>
      </w:pPr>
      <w:r w:rsidRPr="00A02F72">
        <w:rPr>
          <w:rFonts w:ascii="Times New Roman" w:eastAsia="Times New Roman" w:hAnsi="Times New Roman" w:cs="Times New Roman"/>
          <w:bCs/>
          <w:color w:val="000000"/>
          <w:sz w:val="32"/>
          <w:szCs w:val="32"/>
          <w:highlight w:val="white"/>
        </w:rPr>
        <w:t>Інструкційно-технологічна картка</w:t>
      </w:r>
    </w:p>
    <w:p w14:paraId="6B4675AA" w14:textId="77777777" w:rsidR="00F71B63" w:rsidRPr="00A02F72" w:rsidRDefault="009A3920" w:rsidP="00A02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02F72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  <w:t>(по підручнику О. В. Новікова «Технологія виробництва  хлібобулочних і борошняних кондитерських виробів Київ 2017)</w:t>
      </w:r>
    </w:p>
    <w:p w14:paraId="091CDC78" w14:textId="63C437D2" w:rsidR="00F71B63" w:rsidRPr="00A02F72" w:rsidRDefault="009A3920" w:rsidP="00A02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u w:val="single"/>
        </w:rPr>
      </w:pPr>
      <w:r w:rsidRPr="00A02F72">
        <w:rPr>
          <w:rFonts w:ascii="Times New Roman" w:eastAsia="Times New Roman" w:hAnsi="Times New Roman" w:cs="Times New Roman"/>
          <w:bCs/>
          <w:color w:val="000000"/>
          <w:sz w:val="32"/>
          <w:szCs w:val="32"/>
          <w:u w:val="single"/>
        </w:rPr>
        <w:t>Приготування фаршу з ліверу</w:t>
      </w:r>
    </w:p>
    <w:p w14:paraId="334295AD" w14:textId="77777777" w:rsidR="00F71B63" w:rsidRDefault="00F71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</w:p>
    <w:tbl>
      <w:tblPr>
        <w:tblStyle w:val="ab"/>
        <w:tblW w:w="15518" w:type="dxa"/>
        <w:tblInd w:w="-80" w:type="dxa"/>
        <w:tblLayout w:type="fixed"/>
        <w:tblLook w:val="0400" w:firstRow="0" w:lastRow="0" w:firstColumn="0" w:lastColumn="0" w:noHBand="0" w:noVBand="1"/>
      </w:tblPr>
      <w:tblGrid>
        <w:gridCol w:w="458"/>
        <w:gridCol w:w="2219"/>
        <w:gridCol w:w="1417"/>
        <w:gridCol w:w="3442"/>
        <w:gridCol w:w="7982"/>
      </w:tblGrid>
      <w:tr w:rsidR="00F71B63" w14:paraId="1AE6D94E" w14:textId="77777777">
        <w:trPr>
          <w:trHeight w:val="68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74DC86" w14:textId="77777777" w:rsidR="00F71B63" w:rsidRPr="00A02F72" w:rsidRDefault="009A3920" w:rsidP="00A02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02F7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  <w:t>№</w:t>
            </w:r>
          </w:p>
          <w:p w14:paraId="4A3CCFE1" w14:textId="77777777" w:rsidR="00F71B63" w:rsidRPr="00A02F72" w:rsidRDefault="009A3920" w:rsidP="00A02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02F7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  <w:t>п/п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FFC45B" w14:textId="77777777" w:rsidR="00F71B63" w:rsidRPr="00A02F72" w:rsidRDefault="009A3920" w:rsidP="00A02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02F7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  <w:t>Найменування сировини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1C93D4" w14:textId="77777777" w:rsidR="00F71B63" w:rsidRPr="00A02F72" w:rsidRDefault="009A3920" w:rsidP="00A02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02F7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  <w:t>Маса, г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5FEB67" w14:textId="77777777" w:rsidR="00F71B63" w:rsidRPr="00A02F72" w:rsidRDefault="009A3920" w:rsidP="00A02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02F7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  <w:t>Послідовність операцій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D6C1E3" w14:textId="605D484E" w:rsidR="00F71B63" w:rsidRPr="00A02F72" w:rsidRDefault="009A3920" w:rsidP="00A02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02F7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  <w:t xml:space="preserve">Технологія приготування </w:t>
            </w:r>
          </w:p>
          <w:p w14:paraId="6AD8D16B" w14:textId="77777777" w:rsidR="00F71B63" w:rsidRPr="00A02F72" w:rsidRDefault="00F71B63" w:rsidP="00A02F7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71B63" w14:paraId="7BB39E8A" w14:textId="77777777">
        <w:trPr>
          <w:trHeight w:val="68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2B3A50" w14:textId="77777777" w:rsidR="00F71B63" w:rsidRDefault="009A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1.</w:t>
            </w:r>
          </w:p>
          <w:p w14:paraId="0668D2A7" w14:textId="77777777" w:rsidR="00F71B63" w:rsidRDefault="009A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2.</w:t>
            </w:r>
          </w:p>
          <w:p w14:paraId="7E65FDFF" w14:textId="77777777" w:rsidR="00F71B63" w:rsidRDefault="009A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3.</w:t>
            </w:r>
          </w:p>
          <w:p w14:paraId="29CE1BB8" w14:textId="77777777" w:rsidR="00F71B63" w:rsidRDefault="009A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4.</w:t>
            </w:r>
          </w:p>
          <w:p w14:paraId="630A33E3" w14:textId="77777777" w:rsidR="00F71B63" w:rsidRDefault="009A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5.</w:t>
            </w:r>
          </w:p>
          <w:p w14:paraId="12DEE76B" w14:textId="77777777" w:rsidR="00A02F72" w:rsidRDefault="00A02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97587B3" w14:textId="77777777" w:rsidR="00F71B63" w:rsidRDefault="009A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6.</w:t>
            </w:r>
          </w:p>
          <w:p w14:paraId="4CE397A6" w14:textId="77777777" w:rsidR="00F71B63" w:rsidRDefault="009A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7.</w:t>
            </w:r>
          </w:p>
          <w:p w14:paraId="523D88EE" w14:textId="77777777" w:rsidR="00F71B63" w:rsidRDefault="009A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 </w:t>
            </w:r>
          </w:p>
          <w:p w14:paraId="1DBAF332" w14:textId="77777777" w:rsidR="00F71B63" w:rsidRDefault="009A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 </w:t>
            </w:r>
          </w:p>
          <w:p w14:paraId="28108BC0" w14:textId="77777777" w:rsidR="00F71B63" w:rsidRDefault="009A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 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CDFC46" w14:textId="77777777" w:rsidR="00F71B63" w:rsidRDefault="009A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Легені  </w:t>
            </w:r>
          </w:p>
          <w:p w14:paraId="0253D3C3" w14:textId="77777777" w:rsidR="00F71B63" w:rsidRDefault="009A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Серце</w:t>
            </w:r>
          </w:p>
          <w:p w14:paraId="64EF9A82" w14:textId="77777777" w:rsidR="00F71B63" w:rsidRDefault="009A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Жир</w:t>
            </w:r>
          </w:p>
          <w:p w14:paraId="57074FAF" w14:textId="2F17F8CA" w:rsidR="00F71B63" w:rsidRDefault="009A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Цибуля</w:t>
            </w:r>
            <w:r w:rsidR="00A02F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ріпчаста</w:t>
            </w:r>
          </w:p>
          <w:p w14:paraId="4E88D0FA" w14:textId="77777777" w:rsidR="00F71B63" w:rsidRDefault="009A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Борошно пшеничне</w:t>
            </w:r>
          </w:p>
          <w:p w14:paraId="71C5EFF1" w14:textId="77777777" w:rsidR="00F71B63" w:rsidRDefault="009A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Перець</w:t>
            </w:r>
          </w:p>
          <w:p w14:paraId="5192EAAF" w14:textId="1E75C08D" w:rsidR="00F71B63" w:rsidRDefault="009A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Сль</w:t>
            </w:r>
          </w:p>
          <w:p w14:paraId="0C42186A" w14:textId="77777777" w:rsidR="00F71B63" w:rsidRDefault="00F71B63">
            <w:pPr>
              <w:spacing w:after="240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AF5001" w14:textId="77777777" w:rsidR="00F71B63" w:rsidRDefault="009A3920" w:rsidP="00A02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1000</w:t>
            </w:r>
          </w:p>
          <w:p w14:paraId="069D2ABB" w14:textId="77777777" w:rsidR="00F71B63" w:rsidRDefault="009A3920" w:rsidP="00A02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428</w:t>
            </w:r>
          </w:p>
          <w:p w14:paraId="567CFEC8" w14:textId="77777777" w:rsidR="00F71B63" w:rsidRDefault="009A3920" w:rsidP="00A02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  <w:p w14:paraId="14471700" w14:textId="77777777" w:rsidR="00F71B63" w:rsidRDefault="009A3920" w:rsidP="00A02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  <w:p w14:paraId="064A1466" w14:textId="77777777" w:rsidR="00F71B63" w:rsidRDefault="009A3920" w:rsidP="00A02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  <w:p w14:paraId="62FD45C6" w14:textId="77777777" w:rsidR="00F71B63" w:rsidRDefault="009A3920" w:rsidP="00A02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  <w:p w14:paraId="296AAA07" w14:textId="77777777" w:rsidR="00F71B63" w:rsidRDefault="009A3920" w:rsidP="00A02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099400" w14:textId="77777777" w:rsidR="00F71B63" w:rsidRDefault="009A3920" w:rsidP="00A02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1. Підготовка сировини</w:t>
            </w:r>
          </w:p>
          <w:p w14:paraId="167FAC74" w14:textId="77777777" w:rsidR="00F71B63" w:rsidRDefault="009A3920" w:rsidP="00A02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2. Теплова обробка субпродуктів</w:t>
            </w:r>
          </w:p>
          <w:p w14:paraId="3B0799B6" w14:textId="77777777" w:rsidR="00F71B63" w:rsidRDefault="009A3920" w:rsidP="00A02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3. Приготування білого соусу</w:t>
            </w:r>
          </w:p>
          <w:p w14:paraId="2DA09E1B" w14:textId="77777777" w:rsidR="00F71B63" w:rsidRDefault="009A3920" w:rsidP="00A02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3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4. 4. Подрібнення субпродуктів</w:t>
            </w:r>
          </w:p>
          <w:p w14:paraId="05DE3420" w14:textId="77777777" w:rsidR="00F71B63" w:rsidRDefault="009A3920" w:rsidP="00A02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3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5. 5. Приготування фаршу</w:t>
            </w:r>
          </w:p>
        </w:tc>
        <w:tc>
          <w:tcPr>
            <w:tcW w:w="7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825996" w14:textId="14FC2B33" w:rsidR="00F71B63" w:rsidRDefault="009A3920" w:rsidP="00A02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Субпродукти промивають, розрізають на шматки та відварюють в підсоленій воді </w:t>
            </w:r>
            <w:r w:rsidR="00A02F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val="ru-UA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додаванням перця. Із серця видаляють густини крові. Відварні субпродукти  подрібніють, далі викладають на жарочний лист шаром 2-3 см та обжарюють. В масу додають пасеровану цибулю, спеції, заправляють білим соусом та ретельно перемішують.</w:t>
            </w:r>
          </w:p>
        </w:tc>
      </w:tr>
      <w:tr w:rsidR="00F71B63" w14:paraId="40B23A0B" w14:textId="77777777">
        <w:trPr>
          <w:trHeight w:val="68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D6062D" w14:textId="77777777" w:rsidR="00F71B63" w:rsidRDefault="009A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 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B7B182" w14:textId="77777777" w:rsidR="00F71B63" w:rsidRDefault="009A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>Вихід 1000 г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2194CD" w14:textId="77777777" w:rsidR="00F71B63" w:rsidRDefault="00F71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566EBD" w14:textId="77777777" w:rsidR="00F71B63" w:rsidRDefault="00F71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E32293" w14:textId="77777777" w:rsidR="00F71B63" w:rsidRDefault="00F71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0698D45" w14:textId="77777777" w:rsidR="00F71B63" w:rsidRDefault="009A3920">
      <w:pPr>
        <w:spacing w:after="24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z w:val="28"/>
          <w:szCs w:val="28"/>
        </w:rPr>
        <w:br/>
      </w:r>
      <w:r>
        <w:rPr>
          <w:rFonts w:ascii="SimSun" w:eastAsia="SimSun" w:hAnsi="SimSun" w:cs="SimSun"/>
          <w:sz w:val="28"/>
          <w:szCs w:val="28"/>
        </w:rPr>
        <w:br/>
      </w:r>
      <w:r>
        <w:rPr>
          <w:rFonts w:ascii="SimSun" w:eastAsia="SimSun" w:hAnsi="SimSun" w:cs="SimSun"/>
          <w:sz w:val="28"/>
          <w:szCs w:val="28"/>
        </w:rPr>
        <w:br/>
      </w:r>
      <w:r>
        <w:rPr>
          <w:rFonts w:ascii="SimSun" w:eastAsia="SimSun" w:hAnsi="SimSun" w:cs="SimSun"/>
          <w:sz w:val="28"/>
          <w:szCs w:val="28"/>
        </w:rPr>
        <w:br/>
      </w:r>
      <w:r>
        <w:rPr>
          <w:rFonts w:ascii="SimSun" w:eastAsia="SimSun" w:hAnsi="SimSun" w:cs="SimSun"/>
          <w:sz w:val="28"/>
          <w:szCs w:val="28"/>
        </w:rPr>
        <w:br/>
      </w:r>
      <w:r>
        <w:rPr>
          <w:rFonts w:ascii="SimSun" w:eastAsia="SimSun" w:hAnsi="SimSun" w:cs="SimSun"/>
          <w:sz w:val="28"/>
          <w:szCs w:val="28"/>
        </w:rPr>
        <w:br/>
      </w:r>
      <w:r>
        <w:rPr>
          <w:rFonts w:ascii="SimSun" w:eastAsia="SimSun" w:hAnsi="SimSun" w:cs="SimSun"/>
          <w:sz w:val="28"/>
          <w:szCs w:val="28"/>
        </w:rPr>
        <w:br/>
      </w:r>
      <w:r>
        <w:rPr>
          <w:rFonts w:ascii="SimSun" w:eastAsia="SimSun" w:hAnsi="SimSun" w:cs="SimSun"/>
          <w:sz w:val="28"/>
          <w:szCs w:val="28"/>
        </w:rPr>
        <w:br/>
      </w:r>
      <w:r>
        <w:rPr>
          <w:rFonts w:ascii="SimSun" w:eastAsia="SimSun" w:hAnsi="SimSun" w:cs="SimSun"/>
          <w:sz w:val="28"/>
          <w:szCs w:val="28"/>
        </w:rPr>
        <w:lastRenderedPageBreak/>
        <w:br/>
      </w:r>
    </w:p>
    <w:p w14:paraId="3C5D384E" w14:textId="77777777" w:rsidR="00F71B63" w:rsidRDefault="009A3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Картка контролю</w:t>
      </w:r>
    </w:p>
    <w:p w14:paraId="5F45D091" w14:textId="77777777" w:rsidR="00F71B63" w:rsidRDefault="00F71B63">
      <w:pPr>
        <w:rPr>
          <w:sz w:val="28"/>
          <w:szCs w:val="28"/>
        </w:rPr>
      </w:pPr>
    </w:p>
    <w:tbl>
      <w:tblPr>
        <w:tblStyle w:val="ac"/>
        <w:tblW w:w="15698" w:type="dxa"/>
        <w:tblInd w:w="-200" w:type="dxa"/>
        <w:tblLayout w:type="fixed"/>
        <w:tblLook w:val="0400" w:firstRow="0" w:lastRow="0" w:firstColumn="0" w:lastColumn="0" w:noHBand="0" w:noVBand="1"/>
      </w:tblPr>
      <w:tblGrid>
        <w:gridCol w:w="595"/>
        <w:gridCol w:w="2148"/>
        <w:gridCol w:w="6040"/>
        <w:gridCol w:w="6915"/>
      </w:tblGrid>
      <w:tr w:rsidR="00F71B63" w14:paraId="22BF4A58" w14:textId="77777777">
        <w:trPr>
          <w:trHeight w:val="4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F286A" w14:textId="77777777" w:rsidR="00F71B63" w:rsidRDefault="009A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14:paraId="219E26E7" w14:textId="77777777" w:rsidR="00F71B63" w:rsidRDefault="009A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п/р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472ED4" w14:textId="77777777" w:rsidR="00F71B63" w:rsidRDefault="009A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Що перевірити?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DC5CBA" w14:textId="77777777" w:rsidR="00F71B63" w:rsidRDefault="009A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Малюнок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DDF9A7" w14:textId="77777777" w:rsidR="00F71B63" w:rsidRDefault="009A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Вимоги до якості</w:t>
            </w:r>
          </w:p>
        </w:tc>
      </w:tr>
      <w:tr w:rsidR="00F71B63" w14:paraId="0820A54D" w14:textId="77777777">
        <w:trPr>
          <w:trHeight w:val="10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93E12C" w14:textId="77777777" w:rsidR="00F71B63" w:rsidRDefault="009A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1. 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32083D" w14:textId="77777777" w:rsidR="00F71B63" w:rsidRDefault="009A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Зовнішній вигляд</w:t>
            </w:r>
          </w:p>
        </w:tc>
        <w:tc>
          <w:tcPr>
            <w:tcW w:w="6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72C8EE" w14:textId="77777777" w:rsidR="00F71B63" w:rsidRDefault="009A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/>
                <w:noProof/>
                <w:color w:val="000000"/>
                <w:sz w:val="28"/>
                <w:szCs w:val="28"/>
              </w:rPr>
              <w:drawing>
                <wp:inline distT="0" distB="0" distL="114300" distR="114300" wp14:anchorId="701D9DBD" wp14:editId="3B3954F8">
                  <wp:extent cx="3698240" cy="2774315"/>
                  <wp:effectExtent l="0" t="0" r="0" b="0"/>
                  <wp:docPr id="11" name="image1.jpg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IMG_256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8240" cy="27743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9311DA" w14:textId="77777777" w:rsidR="00F71B63" w:rsidRDefault="009A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Однорідна маса</w:t>
            </w:r>
          </w:p>
        </w:tc>
      </w:tr>
      <w:tr w:rsidR="00F71B63" w14:paraId="1D94F53F" w14:textId="77777777">
        <w:trPr>
          <w:trHeight w:val="18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722AED" w14:textId="77777777" w:rsidR="00F71B63" w:rsidRDefault="009A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E5A988" w14:textId="77777777" w:rsidR="00F71B63" w:rsidRDefault="009A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Смак, запах, колір</w:t>
            </w:r>
          </w:p>
        </w:tc>
        <w:tc>
          <w:tcPr>
            <w:tcW w:w="6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A57B4F" w14:textId="77777777" w:rsidR="00F71B63" w:rsidRDefault="00F71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784252" w14:textId="77777777" w:rsidR="00F71B63" w:rsidRDefault="009A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Приємний, в міру солоний, з ароматом відповідний відварним субпродуктам, колір світло-сірий</w:t>
            </w:r>
          </w:p>
        </w:tc>
      </w:tr>
      <w:tr w:rsidR="00F71B63" w14:paraId="387270A8" w14:textId="77777777">
        <w:trPr>
          <w:trHeight w:val="198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9137DE" w14:textId="77777777" w:rsidR="00F71B63" w:rsidRDefault="009A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193284" w14:textId="3DFCD68D" w:rsidR="00F71B63" w:rsidRDefault="009A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Консистенц</w:t>
            </w:r>
            <w:r w:rsidR="00A02F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6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B3B6F7" w14:textId="77777777" w:rsidR="00F71B63" w:rsidRDefault="00F71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7EE05E" w14:textId="77777777" w:rsidR="00F71B63" w:rsidRDefault="009A3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Однорідна</w:t>
            </w:r>
          </w:p>
        </w:tc>
      </w:tr>
    </w:tbl>
    <w:p w14:paraId="1958B633" w14:textId="77777777" w:rsidR="00F71B63" w:rsidRDefault="009A3920">
      <w:pPr>
        <w:spacing w:after="24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z w:val="28"/>
          <w:szCs w:val="28"/>
        </w:rPr>
        <w:br/>
      </w:r>
      <w:r>
        <w:rPr>
          <w:rFonts w:ascii="SimSun" w:eastAsia="SimSun" w:hAnsi="SimSun" w:cs="SimSun"/>
          <w:sz w:val="28"/>
          <w:szCs w:val="28"/>
        </w:rPr>
        <w:br/>
      </w:r>
      <w:r>
        <w:rPr>
          <w:rFonts w:ascii="SimSun" w:eastAsia="SimSun" w:hAnsi="SimSun" w:cs="SimSun"/>
          <w:sz w:val="28"/>
          <w:szCs w:val="28"/>
        </w:rPr>
        <w:br/>
      </w:r>
      <w:r>
        <w:rPr>
          <w:rFonts w:ascii="SimSun" w:eastAsia="SimSun" w:hAnsi="SimSun" w:cs="SimSun"/>
          <w:sz w:val="28"/>
          <w:szCs w:val="28"/>
        </w:rPr>
        <w:br/>
      </w:r>
      <w:r>
        <w:rPr>
          <w:rFonts w:ascii="SimSun" w:eastAsia="SimSun" w:hAnsi="SimSun" w:cs="SimSun"/>
          <w:sz w:val="28"/>
          <w:szCs w:val="28"/>
        </w:rPr>
        <w:br/>
      </w:r>
    </w:p>
    <w:p w14:paraId="7B527BD8" w14:textId="77777777" w:rsidR="00F71B63" w:rsidRDefault="00F71B63">
      <w:pPr>
        <w:spacing w:after="240"/>
        <w:rPr>
          <w:rFonts w:ascii="SimSun" w:eastAsia="SimSun" w:hAnsi="SimSun" w:cs="SimSun"/>
          <w:sz w:val="28"/>
          <w:szCs w:val="28"/>
        </w:rPr>
      </w:pPr>
    </w:p>
    <w:p w14:paraId="26660BF3" w14:textId="77777777" w:rsidR="00F71B63" w:rsidRDefault="00F71B63" w:rsidP="00A02F72">
      <w:pPr>
        <w:spacing w:after="0" w:line="240" w:lineRule="auto"/>
        <w:jc w:val="center"/>
        <w:rPr>
          <w:rFonts w:eastAsia="SimSun" w:cs="SimSun"/>
          <w:bCs/>
          <w:sz w:val="28"/>
          <w:szCs w:val="28"/>
        </w:rPr>
      </w:pPr>
    </w:p>
    <w:p w14:paraId="125FD651" w14:textId="77777777" w:rsidR="009A3920" w:rsidRPr="009A3920" w:rsidRDefault="009A3920" w:rsidP="00A02F72">
      <w:pPr>
        <w:spacing w:after="0" w:line="240" w:lineRule="auto"/>
        <w:jc w:val="center"/>
        <w:rPr>
          <w:rFonts w:eastAsia="SimSun" w:cs="SimSun"/>
          <w:bCs/>
          <w:sz w:val="28"/>
          <w:szCs w:val="28"/>
        </w:rPr>
      </w:pPr>
    </w:p>
    <w:p w14:paraId="33E53422" w14:textId="27BFC4FA" w:rsidR="00F71B63" w:rsidRPr="00A02F72" w:rsidRDefault="009A3920" w:rsidP="00A02F72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A02F72">
        <w:rPr>
          <w:rFonts w:ascii="Times New Roman" w:eastAsia="Times New Roman" w:hAnsi="Times New Roman" w:cs="Times New Roman"/>
          <w:bCs/>
          <w:sz w:val="32"/>
          <w:szCs w:val="32"/>
        </w:rPr>
        <w:t>Інструкційно-технологічна картка</w:t>
      </w:r>
    </w:p>
    <w:p w14:paraId="7B0DC16F" w14:textId="77777777" w:rsidR="00F71B63" w:rsidRPr="00A02F72" w:rsidRDefault="009A3920" w:rsidP="00A02F72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2F72">
        <w:rPr>
          <w:rFonts w:ascii="Times New Roman" w:eastAsia="Times New Roman" w:hAnsi="Times New Roman" w:cs="Times New Roman"/>
          <w:bCs/>
          <w:sz w:val="28"/>
          <w:szCs w:val="28"/>
        </w:rPr>
        <w:t>(по підручнику О. В. Новікова «Технологія виробництва  хлібобулочних і борошняних кондитерських виробів Київ 2017)</w:t>
      </w:r>
    </w:p>
    <w:p w14:paraId="59C2AB4B" w14:textId="02F477ED" w:rsidR="00F71B63" w:rsidRPr="00A02F72" w:rsidRDefault="009A3920" w:rsidP="00A02F72">
      <w:pPr>
        <w:widowControl w:val="0"/>
        <w:spacing w:after="0" w:line="240" w:lineRule="auto"/>
        <w:jc w:val="center"/>
        <w:rPr>
          <w:rFonts w:ascii="Arial" w:eastAsia="Arial" w:hAnsi="Arial" w:cs="Arial"/>
          <w:bCs/>
          <w:sz w:val="32"/>
          <w:szCs w:val="32"/>
        </w:rPr>
      </w:pPr>
      <w:r w:rsidRPr="00A02F72">
        <w:rPr>
          <w:rFonts w:ascii="Times New Roman" w:eastAsia="Times New Roman" w:hAnsi="Times New Roman" w:cs="Times New Roman"/>
          <w:bCs/>
          <w:sz w:val="32"/>
          <w:szCs w:val="32"/>
        </w:rPr>
        <w:t>Приготування фаршу з домашньої  птиці</w:t>
      </w:r>
    </w:p>
    <w:tbl>
      <w:tblPr>
        <w:tblStyle w:val="ad"/>
        <w:tblpPr w:leftFromText="180" w:rightFromText="180" w:vertAnchor="text" w:tblpY="230"/>
        <w:tblW w:w="1534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79"/>
        <w:gridCol w:w="2747"/>
        <w:gridCol w:w="1399"/>
        <w:gridCol w:w="4714"/>
        <w:gridCol w:w="5510"/>
      </w:tblGrid>
      <w:tr w:rsidR="00F71B63" w14:paraId="3B236FD6" w14:textId="77777777">
        <w:trPr>
          <w:trHeight w:val="688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3252B6" w14:textId="77777777" w:rsidR="00F71B63" w:rsidRPr="009A3920" w:rsidRDefault="009A3920" w:rsidP="009A3920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392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  <w:p w14:paraId="519BCA43" w14:textId="77777777" w:rsidR="00F71B63" w:rsidRPr="009A3920" w:rsidRDefault="009A3920" w:rsidP="009A3920">
            <w:pPr>
              <w:widowControl w:val="0"/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392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AB4461" w14:textId="77777777" w:rsidR="00F71B63" w:rsidRPr="009A3920" w:rsidRDefault="009A3920" w:rsidP="009A392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392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Найменування сировини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6B277D" w14:textId="77777777" w:rsidR="00F71B63" w:rsidRPr="009A3920" w:rsidRDefault="009A3920" w:rsidP="009A392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392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Маса, г</w:t>
            </w:r>
          </w:p>
        </w:tc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D6AF9E" w14:textId="77777777" w:rsidR="00F71B63" w:rsidRPr="009A3920" w:rsidRDefault="009A3920" w:rsidP="009A3920">
            <w:pPr>
              <w:widowControl w:val="0"/>
              <w:shd w:val="clear" w:color="auto" w:fill="FFFFFF"/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392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Послідовність операцій</w:t>
            </w:r>
          </w:p>
        </w:tc>
        <w:tc>
          <w:tcPr>
            <w:tcW w:w="5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1C05A2" w14:textId="3B525395" w:rsidR="00F71B63" w:rsidRPr="009A3920" w:rsidRDefault="009A3920" w:rsidP="009A392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392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Технологія приготування</w:t>
            </w:r>
          </w:p>
          <w:p w14:paraId="0310EB67" w14:textId="77777777" w:rsidR="00F71B63" w:rsidRPr="009A3920" w:rsidRDefault="00F71B63" w:rsidP="009A39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71B63" w14:paraId="6F26A1FC" w14:textId="77777777">
        <w:trPr>
          <w:trHeight w:val="688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863F08" w14:textId="77777777" w:rsidR="00F71B63" w:rsidRDefault="009A3920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14:paraId="0E2D0208" w14:textId="77777777" w:rsidR="00F71B63" w:rsidRDefault="009A3920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14:paraId="6FB3A480" w14:textId="77777777" w:rsidR="00F71B63" w:rsidRDefault="009A3920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14:paraId="59BABA29" w14:textId="77777777" w:rsidR="00F71B63" w:rsidRDefault="009A3920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  <w:p w14:paraId="6B8493E1" w14:textId="77777777" w:rsidR="00F71B63" w:rsidRDefault="009A3920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  <w:p w14:paraId="582A0889" w14:textId="77777777" w:rsidR="00F71B63" w:rsidRDefault="009A3920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  <w:p w14:paraId="5F965BE4" w14:textId="77777777" w:rsidR="00F71B63" w:rsidRDefault="00F71B63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5017CA" w14:textId="77777777" w:rsidR="00F71B63" w:rsidRDefault="00F71B63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AD71AE" w14:textId="77777777" w:rsidR="00F71B63" w:rsidRDefault="00F71B63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EEFD1F" w14:textId="77777777" w:rsidR="00F71B63" w:rsidRDefault="00F71B63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717118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Домашня птиця </w:t>
            </w:r>
          </w:p>
          <w:p w14:paraId="5F0C6F99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Жир</w:t>
            </w:r>
          </w:p>
          <w:p w14:paraId="7B221E2A" w14:textId="7E125ADF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Борошно </w:t>
            </w:r>
            <w:r w:rsidR="00A02F72">
              <w:rPr>
                <w:rFonts w:ascii="Times New Roman" w:eastAsia="Times New Roman" w:hAnsi="Times New Roman" w:cs="Times New Roman"/>
                <w:sz w:val="28"/>
                <w:szCs w:val="28"/>
              </w:rPr>
              <w:t>пшеничне</w:t>
            </w:r>
          </w:p>
          <w:p w14:paraId="66EC2C70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Молоко</w:t>
            </w:r>
          </w:p>
          <w:p w14:paraId="0D71B635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Сіль </w:t>
            </w:r>
          </w:p>
          <w:p w14:paraId="5E67C9D9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Зелень на смак </w:t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EB76552" w14:textId="77777777" w:rsidR="00F71B63" w:rsidRDefault="009A3920" w:rsidP="00A02F72">
            <w:pPr>
              <w:widowControl w:val="0"/>
              <w:spacing w:after="0" w:line="240" w:lineRule="auto"/>
              <w:ind w:firstLin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1000</w:t>
            </w:r>
          </w:p>
          <w:p w14:paraId="6CB6CC4F" w14:textId="77777777" w:rsidR="00F71B63" w:rsidRDefault="009A3920" w:rsidP="00A02F72">
            <w:pPr>
              <w:widowControl w:val="0"/>
              <w:spacing w:after="0" w:line="240" w:lineRule="auto"/>
              <w:ind w:firstLine="4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14:paraId="3BC8E484" w14:textId="77777777" w:rsidR="00F71B63" w:rsidRDefault="009A3920" w:rsidP="00A02F72">
            <w:pPr>
              <w:widowControl w:val="0"/>
              <w:spacing w:after="0" w:line="240" w:lineRule="auto"/>
              <w:ind w:firstLine="4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14:paraId="24F3727F" w14:textId="77777777" w:rsidR="00F71B63" w:rsidRDefault="009A3920" w:rsidP="00A02F72">
            <w:pPr>
              <w:widowControl w:val="0"/>
              <w:spacing w:after="0" w:line="240" w:lineRule="auto"/>
              <w:ind w:firstLine="4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  <w:p w14:paraId="2A7C441C" w14:textId="77777777" w:rsidR="00F71B63" w:rsidRDefault="009A3920" w:rsidP="00A02F72">
            <w:pPr>
              <w:widowControl w:val="0"/>
              <w:spacing w:after="0" w:line="240" w:lineRule="auto"/>
              <w:ind w:firstLine="4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C4DB511" w14:textId="77777777" w:rsidR="00F71B63" w:rsidRDefault="009A3920">
            <w:pPr>
              <w:widowControl w:val="0"/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Обробка птиці.</w:t>
            </w:r>
          </w:p>
          <w:p w14:paraId="4C2857A5" w14:textId="77777777" w:rsidR="00F71B63" w:rsidRDefault="009A3920">
            <w:pPr>
              <w:widowControl w:val="0"/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Смаження або варка птиці.</w:t>
            </w:r>
          </w:p>
          <w:p w14:paraId="42B72231" w14:textId="77777777" w:rsidR="00F71B63" w:rsidRDefault="009A3920">
            <w:pPr>
              <w:widowControl w:val="0"/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Відокремлення м’яса від кісток.</w:t>
            </w:r>
          </w:p>
          <w:p w14:paraId="06A7960F" w14:textId="77777777" w:rsidR="00F71B63" w:rsidRDefault="009A3920">
            <w:pPr>
              <w:widowControl w:val="0"/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Приготування борошняної пасеровки.</w:t>
            </w:r>
          </w:p>
          <w:p w14:paraId="66347246" w14:textId="77777777" w:rsidR="00F71B63" w:rsidRDefault="009A3920">
            <w:pPr>
              <w:widowControl w:val="0"/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 Приготування фаршу.</w:t>
            </w:r>
          </w:p>
        </w:tc>
        <w:tc>
          <w:tcPr>
            <w:tcW w:w="55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510C372" w14:textId="77777777" w:rsidR="00F71B63" w:rsidRDefault="009A3920" w:rsidP="00A02F7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Птицю смажать або варять до готовності (готовність визначають проколом  виделкою в найбільше товстому місці до кісток; якщо при цьому виділяється не червоний, а прозорий сік, м'ясо птиці готове). Відокремлюють м'ясо птиці від кісток і подрібнюють. Борошно з жиром трохи підсмажують і розводять молоком; потім додають сіль, дрібно нарізану зелень на смак і перемішують.</w:t>
            </w:r>
          </w:p>
        </w:tc>
      </w:tr>
      <w:tr w:rsidR="00F71B63" w14:paraId="0A096C5C" w14:textId="77777777">
        <w:trPr>
          <w:trHeight w:val="688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213BE1" w14:textId="77777777" w:rsidR="00F71B63" w:rsidRDefault="00F71B63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02FFFA" w14:textId="77777777" w:rsidR="00F71B63" w:rsidRDefault="009A3920">
            <w:pPr>
              <w:widowControl w:val="0"/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Вихід 1000 г.</w:t>
            </w:r>
          </w:p>
        </w:tc>
        <w:tc>
          <w:tcPr>
            <w:tcW w:w="139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423007A" w14:textId="77777777" w:rsidR="00F71B63" w:rsidRDefault="00F71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DD5F61A" w14:textId="77777777" w:rsidR="00F71B63" w:rsidRDefault="00F71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1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44F1C9D" w14:textId="77777777" w:rsidR="00F71B63" w:rsidRDefault="00F71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68EB72D" w14:textId="77777777" w:rsidR="00F71B63" w:rsidRDefault="00F71B63">
      <w:pPr>
        <w:widowControl w:val="0"/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4C160433" w14:textId="77777777" w:rsidR="00F71B63" w:rsidRDefault="00F71B63">
      <w:pPr>
        <w:widowControl w:val="0"/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03AC03FB" w14:textId="77777777" w:rsidR="00F71B63" w:rsidRDefault="00F71B63">
      <w:pPr>
        <w:widowControl w:val="0"/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7921536D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8A72FD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6A0715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9EB328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4BC932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723778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C6A1D4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3B146F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8BDF09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F827A6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15DACE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77DFF5" w14:textId="77777777" w:rsidR="00F71B63" w:rsidRDefault="009A39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Картка контролю</w:t>
      </w:r>
    </w:p>
    <w:p w14:paraId="58D7B303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e"/>
        <w:tblW w:w="152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3"/>
        <w:gridCol w:w="3065"/>
        <w:gridCol w:w="5898"/>
        <w:gridCol w:w="5622"/>
      </w:tblGrid>
      <w:tr w:rsidR="00F71B63" w14:paraId="289CE564" w14:textId="77777777">
        <w:trPr>
          <w:trHeight w:val="456"/>
        </w:trPr>
        <w:tc>
          <w:tcPr>
            <w:tcW w:w="643" w:type="dxa"/>
          </w:tcPr>
          <w:p w14:paraId="65FB616A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77D50BDA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п/р</w:t>
            </w:r>
          </w:p>
        </w:tc>
        <w:tc>
          <w:tcPr>
            <w:tcW w:w="3065" w:type="dxa"/>
            <w:vAlign w:val="center"/>
          </w:tcPr>
          <w:p w14:paraId="43349D0F" w14:textId="77777777" w:rsidR="00F71B63" w:rsidRDefault="009A39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 перевірити?</w:t>
            </w:r>
          </w:p>
        </w:tc>
        <w:tc>
          <w:tcPr>
            <w:tcW w:w="5898" w:type="dxa"/>
            <w:vAlign w:val="center"/>
          </w:tcPr>
          <w:p w14:paraId="547A33D2" w14:textId="77777777" w:rsidR="00F71B63" w:rsidRDefault="009A39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Малюнок</w:t>
            </w:r>
          </w:p>
        </w:tc>
        <w:tc>
          <w:tcPr>
            <w:tcW w:w="5622" w:type="dxa"/>
            <w:vAlign w:val="center"/>
          </w:tcPr>
          <w:p w14:paraId="6F22E44A" w14:textId="77777777" w:rsidR="00F71B63" w:rsidRDefault="009A39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Вимоги до якості</w:t>
            </w:r>
          </w:p>
        </w:tc>
      </w:tr>
      <w:tr w:rsidR="00F71B63" w14:paraId="1A7EBADB" w14:textId="77777777">
        <w:trPr>
          <w:trHeight w:val="1031"/>
        </w:trPr>
        <w:tc>
          <w:tcPr>
            <w:tcW w:w="643" w:type="dxa"/>
            <w:vAlign w:val="center"/>
          </w:tcPr>
          <w:p w14:paraId="26190692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065" w:type="dxa"/>
            <w:vAlign w:val="center"/>
          </w:tcPr>
          <w:p w14:paraId="291DCF54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вигляд</w:t>
            </w:r>
          </w:p>
        </w:tc>
        <w:tc>
          <w:tcPr>
            <w:tcW w:w="5898" w:type="dxa"/>
            <w:vMerge w:val="restart"/>
            <w:vAlign w:val="center"/>
          </w:tcPr>
          <w:p w14:paraId="77A79D82" w14:textId="77777777" w:rsidR="00F71B63" w:rsidRDefault="009A39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17D8AEF" wp14:editId="6847A852">
                  <wp:extent cx="3058830" cy="2080132"/>
                  <wp:effectExtent l="0" t="0" r="0" b="0"/>
                  <wp:docPr id="13" name="image2.jpg" descr="Мясная начинка для пирожков, рецепты с фот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Мясная начинка для пирожков, рецепты с фото"/>
                          <pic:cNvPicPr preferRelativeResize="0"/>
                        </pic:nvPicPr>
                        <pic:blipFill>
                          <a:blip r:embed="rId6"/>
                          <a:srcRect r="2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8830" cy="208013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2" w:type="dxa"/>
            <w:vAlign w:val="center"/>
          </w:tcPr>
          <w:p w14:paraId="745275D1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Однорідна маса.</w:t>
            </w:r>
          </w:p>
        </w:tc>
      </w:tr>
      <w:tr w:rsidR="00F71B63" w14:paraId="4E73D03D" w14:textId="77777777">
        <w:trPr>
          <w:trHeight w:val="1825"/>
        </w:trPr>
        <w:tc>
          <w:tcPr>
            <w:tcW w:w="643" w:type="dxa"/>
            <w:vAlign w:val="center"/>
          </w:tcPr>
          <w:p w14:paraId="0AD314A4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65" w:type="dxa"/>
            <w:vAlign w:val="center"/>
          </w:tcPr>
          <w:p w14:paraId="5ECB8A14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Смак, запах, колір</w:t>
            </w:r>
          </w:p>
        </w:tc>
        <w:tc>
          <w:tcPr>
            <w:tcW w:w="5898" w:type="dxa"/>
            <w:vMerge/>
            <w:vAlign w:val="center"/>
          </w:tcPr>
          <w:p w14:paraId="417D0B70" w14:textId="77777777" w:rsidR="00F71B63" w:rsidRDefault="00F71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2" w:type="dxa"/>
            <w:vAlign w:val="center"/>
          </w:tcPr>
          <w:p w14:paraId="752CB049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Приємний, в міру солоний, з ароматом відварного м’яса птиці, колір світло-сірий.</w:t>
            </w:r>
          </w:p>
        </w:tc>
      </w:tr>
      <w:tr w:rsidR="00F71B63" w14:paraId="1D2B1419" w14:textId="77777777">
        <w:trPr>
          <w:trHeight w:val="1981"/>
        </w:trPr>
        <w:tc>
          <w:tcPr>
            <w:tcW w:w="643" w:type="dxa"/>
            <w:vAlign w:val="center"/>
          </w:tcPr>
          <w:p w14:paraId="4C088768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65" w:type="dxa"/>
            <w:vAlign w:val="center"/>
          </w:tcPr>
          <w:p w14:paraId="7E3F730D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Консистенція</w:t>
            </w:r>
          </w:p>
        </w:tc>
        <w:tc>
          <w:tcPr>
            <w:tcW w:w="5898" w:type="dxa"/>
            <w:vMerge/>
            <w:vAlign w:val="center"/>
          </w:tcPr>
          <w:p w14:paraId="632DA47E" w14:textId="77777777" w:rsidR="00F71B63" w:rsidRDefault="00F71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2" w:type="dxa"/>
            <w:vAlign w:val="center"/>
          </w:tcPr>
          <w:p w14:paraId="690C6FD4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Однорідна.</w:t>
            </w:r>
          </w:p>
        </w:tc>
      </w:tr>
    </w:tbl>
    <w:p w14:paraId="18AED522" w14:textId="77777777" w:rsidR="00F71B63" w:rsidRDefault="00F71B63">
      <w:pPr>
        <w:rPr>
          <w:sz w:val="28"/>
          <w:szCs w:val="28"/>
        </w:rPr>
      </w:pPr>
    </w:p>
    <w:p w14:paraId="063328DC" w14:textId="77777777" w:rsidR="00F71B63" w:rsidRDefault="00F71B63">
      <w:pPr>
        <w:spacing w:after="240"/>
        <w:rPr>
          <w:rFonts w:ascii="SimSun" w:eastAsia="SimSun" w:hAnsi="SimSun" w:cs="SimSun"/>
          <w:sz w:val="28"/>
          <w:szCs w:val="28"/>
        </w:rPr>
      </w:pPr>
    </w:p>
    <w:p w14:paraId="73B3398A" w14:textId="77777777" w:rsidR="00F71B63" w:rsidRDefault="00F71B63">
      <w:pPr>
        <w:rPr>
          <w:sz w:val="28"/>
          <w:szCs w:val="28"/>
        </w:rPr>
      </w:pPr>
    </w:p>
    <w:p w14:paraId="3DB3571F" w14:textId="77777777" w:rsidR="00F71B63" w:rsidRDefault="009A39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00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</w:t>
      </w:r>
    </w:p>
    <w:p w14:paraId="242220FF" w14:textId="77777777" w:rsidR="00F71B63" w:rsidRDefault="00F71B63">
      <w:pPr>
        <w:widowControl w:val="0"/>
        <w:shd w:val="clear" w:color="auto" w:fill="FFFFFF"/>
        <w:spacing w:after="0" w:line="240" w:lineRule="auto"/>
        <w:ind w:left="400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589D38" w14:textId="77777777" w:rsidR="00F71B63" w:rsidRDefault="00F71B63">
      <w:pPr>
        <w:widowControl w:val="0"/>
        <w:shd w:val="clear" w:color="auto" w:fill="FFFFFF"/>
        <w:spacing w:after="0" w:line="240" w:lineRule="auto"/>
        <w:ind w:left="400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944B3A" w14:textId="77777777" w:rsidR="00F71B63" w:rsidRDefault="00F71B63">
      <w:pPr>
        <w:widowControl w:val="0"/>
        <w:shd w:val="clear" w:color="auto" w:fill="FFFFFF"/>
        <w:spacing w:after="0" w:line="240" w:lineRule="auto"/>
        <w:ind w:left="400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16E0C4" w14:textId="77777777" w:rsidR="00F71B63" w:rsidRDefault="00F71B63">
      <w:pPr>
        <w:widowControl w:val="0"/>
        <w:shd w:val="clear" w:color="auto" w:fill="FFFFFF"/>
        <w:spacing w:after="0" w:line="240" w:lineRule="auto"/>
        <w:ind w:left="400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B979DE" w14:textId="77777777" w:rsidR="00F71B63" w:rsidRDefault="00F71B63">
      <w:pPr>
        <w:widowControl w:val="0"/>
        <w:shd w:val="clear" w:color="auto" w:fill="FFFFFF"/>
        <w:spacing w:after="0" w:line="240" w:lineRule="auto"/>
        <w:ind w:left="400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854278" w14:textId="77777777" w:rsidR="00F71B63" w:rsidRDefault="00F71B63">
      <w:pPr>
        <w:widowControl w:val="0"/>
        <w:shd w:val="clear" w:color="auto" w:fill="FFFFFF"/>
        <w:spacing w:after="0" w:line="240" w:lineRule="auto"/>
        <w:ind w:left="400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53C324" w14:textId="77777777" w:rsidR="00F71B63" w:rsidRDefault="009A392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7723C36" w14:textId="2135259C" w:rsidR="00F71B63" w:rsidRPr="00A02F72" w:rsidRDefault="009A3920" w:rsidP="00A02F72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A02F72">
        <w:rPr>
          <w:rFonts w:ascii="Times New Roman" w:eastAsia="Times New Roman" w:hAnsi="Times New Roman" w:cs="Times New Roman"/>
          <w:bCs/>
          <w:sz w:val="32"/>
          <w:szCs w:val="32"/>
        </w:rPr>
        <w:t>Інструкційно-технологічна картка</w:t>
      </w:r>
    </w:p>
    <w:p w14:paraId="447C881B" w14:textId="77777777" w:rsidR="00F71B63" w:rsidRPr="00A02F72" w:rsidRDefault="009A3920" w:rsidP="00A02F72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2F72">
        <w:rPr>
          <w:rFonts w:ascii="Times New Roman" w:eastAsia="Times New Roman" w:hAnsi="Times New Roman" w:cs="Times New Roman"/>
          <w:bCs/>
          <w:sz w:val="28"/>
          <w:szCs w:val="28"/>
        </w:rPr>
        <w:t>(по підручнику Г. Т. Зайцева, Т. М. Горпинко, Технологія виготовлення борошняних кондитерських виробів, Київ - 2002 )</w:t>
      </w:r>
    </w:p>
    <w:p w14:paraId="787E5F41" w14:textId="0EF08A3F" w:rsidR="00F71B63" w:rsidRPr="00A02F72" w:rsidRDefault="009A3920" w:rsidP="00A02F72">
      <w:pPr>
        <w:widowControl w:val="0"/>
        <w:spacing w:after="0" w:line="240" w:lineRule="auto"/>
        <w:jc w:val="center"/>
        <w:rPr>
          <w:rFonts w:ascii="Arial" w:eastAsia="Arial" w:hAnsi="Arial" w:cs="Arial"/>
          <w:bCs/>
          <w:sz w:val="32"/>
          <w:szCs w:val="32"/>
          <w:u w:val="single"/>
        </w:rPr>
      </w:pPr>
      <w:r w:rsidRPr="00A02F72">
        <w:rPr>
          <w:rFonts w:ascii="Times New Roman" w:eastAsia="Times New Roman" w:hAnsi="Times New Roman" w:cs="Times New Roman"/>
          <w:bCs/>
          <w:sz w:val="32"/>
          <w:szCs w:val="32"/>
          <w:u w:val="single"/>
        </w:rPr>
        <w:t>Приготування фаршу рисового з яйцем та зеленою цибулею</w:t>
      </w:r>
    </w:p>
    <w:tbl>
      <w:tblPr>
        <w:tblStyle w:val="af"/>
        <w:tblpPr w:leftFromText="180" w:rightFromText="180" w:vertAnchor="text" w:tblpY="230"/>
        <w:tblW w:w="1534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79"/>
        <w:gridCol w:w="2747"/>
        <w:gridCol w:w="1585"/>
        <w:gridCol w:w="4385"/>
        <w:gridCol w:w="5653"/>
      </w:tblGrid>
      <w:tr w:rsidR="00F71B63" w14:paraId="149C3040" w14:textId="77777777">
        <w:trPr>
          <w:trHeight w:val="688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192C96" w14:textId="77777777" w:rsidR="00F71B63" w:rsidRPr="000D4D03" w:rsidRDefault="009A3920" w:rsidP="000D4D03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4D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  <w:p w14:paraId="17D04698" w14:textId="77777777" w:rsidR="00F71B63" w:rsidRPr="000D4D03" w:rsidRDefault="009A3920" w:rsidP="000D4D03">
            <w:pPr>
              <w:widowControl w:val="0"/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4D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30EF5D" w14:textId="77777777" w:rsidR="00F71B63" w:rsidRPr="000D4D03" w:rsidRDefault="009A3920" w:rsidP="000D4D0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4D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Найменування сировини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5B9AD3" w14:textId="77777777" w:rsidR="00F71B63" w:rsidRPr="000D4D03" w:rsidRDefault="009A3920" w:rsidP="000D4D0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4D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Маса, г</w:t>
            </w: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4F7AE7" w14:textId="77777777" w:rsidR="00F71B63" w:rsidRPr="000D4D03" w:rsidRDefault="009A3920" w:rsidP="000D4D03">
            <w:pPr>
              <w:widowControl w:val="0"/>
              <w:shd w:val="clear" w:color="auto" w:fill="FFFFFF"/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4D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Послідовність операцій</w:t>
            </w:r>
          </w:p>
        </w:tc>
        <w:tc>
          <w:tcPr>
            <w:tcW w:w="5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2AB946" w14:textId="77920B15" w:rsidR="00F71B63" w:rsidRPr="000D4D03" w:rsidRDefault="009A3920" w:rsidP="000D4D0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4D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Технологія приготування </w:t>
            </w:r>
          </w:p>
          <w:p w14:paraId="4F128599" w14:textId="77777777" w:rsidR="00F71B63" w:rsidRPr="000D4D03" w:rsidRDefault="00F71B63" w:rsidP="000D4D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71B63" w14:paraId="1ED4556A" w14:textId="77777777">
        <w:trPr>
          <w:trHeight w:val="688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F3CFC8" w14:textId="77777777" w:rsidR="00F71B63" w:rsidRDefault="009A3920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14:paraId="1276FEE8" w14:textId="77777777" w:rsidR="00F71B63" w:rsidRDefault="009A3920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14:paraId="7A1DB630" w14:textId="77777777" w:rsidR="00F71B63" w:rsidRDefault="009A3920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14:paraId="60E33A35" w14:textId="77777777" w:rsidR="00F71B63" w:rsidRDefault="009A3920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  <w:p w14:paraId="083CFD51" w14:textId="77777777" w:rsidR="00F71B63" w:rsidRDefault="009A3920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  <w:p w14:paraId="26CEBBC8" w14:textId="77777777" w:rsidR="00F71B63" w:rsidRDefault="00F71B63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06B9B3" w14:textId="77777777" w:rsidR="00F71B63" w:rsidRDefault="00F71B63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0F0441" w14:textId="77777777" w:rsidR="00F71B63" w:rsidRDefault="00F71B63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2337F5" w14:textId="77777777" w:rsidR="00F71B63" w:rsidRDefault="00F71B63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26A612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 </w:t>
            </w:r>
          </w:p>
          <w:p w14:paraId="27BDC1E1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Яйця </w:t>
            </w:r>
          </w:p>
          <w:p w14:paraId="35C39733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Маргарин </w:t>
            </w:r>
          </w:p>
          <w:p w14:paraId="2B8C5DCA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Сіль </w:t>
            </w:r>
          </w:p>
          <w:p w14:paraId="42F6D531" w14:textId="7B2F10A6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Зелена </w:t>
            </w:r>
            <w:r w:rsidR="000D4D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петрушки </w:t>
            </w:r>
          </w:p>
        </w:tc>
        <w:tc>
          <w:tcPr>
            <w:tcW w:w="15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25D853B" w14:textId="77777777" w:rsidR="00F71B63" w:rsidRDefault="009A3920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</w:p>
          <w:p w14:paraId="28CCE667" w14:textId="77777777" w:rsidR="00F71B63" w:rsidRDefault="009A3920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  <w:p w14:paraId="57AFB936" w14:textId="77777777" w:rsidR="00F71B63" w:rsidRDefault="009A3920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  <w:p w14:paraId="0B612483" w14:textId="77777777" w:rsidR="00F71B63" w:rsidRDefault="009A3920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14:paraId="28C26B8A" w14:textId="77777777" w:rsidR="00F71B63" w:rsidRDefault="009A3920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5A45E94" w14:textId="77777777" w:rsidR="00F71B63" w:rsidRDefault="009A3920">
            <w:pPr>
              <w:widowControl w:val="0"/>
              <w:shd w:val="clear" w:color="auto" w:fill="FFFFFF"/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Варіння рису до готовності.</w:t>
            </w:r>
          </w:p>
          <w:p w14:paraId="4DCD3E9D" w14:textId="4082DA1E" w:rsidR="00F71B63" w:rsidRDefault="009A3920">
            <w:pPr>
              <w:widowControl w:val="0"/>
              <w:shd w:val="clear" w:color="auto" w:fill="FFFFFF"/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Відкидання.</w:t>
            </w:r>
          </w:p>
          <w:p w14:paraId="55E7E79F" w14:textId="77777777" w:rsidR="00F71B63" w:rsidRDefault="009A3920">
            <w:pPr>
              <w:widowControl w:val="0"/>
              <w:shd w:val="clear" w:color="auto" w:fill="FFFFFF"/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Обсушування.</w:t>
            </w:r>
          </w:p>
          <w:p w14:paraId="6E3C55A7" w14:textId="41D65897" w:rsidR="00F71B63" w:rsidRDefault="009A3920">
            <w:pPr>
              <w:widowControl w:val="0"/>
              <w:shd w:val="clear" w:color="auto" w:fill="FFFFFF"/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Додавання всіх компонентів</w:t>
            </w:r>
          </w:p>
        </w:tc>
        <w:tc>
          <w:tcPr>
            <w:tcW w:w="56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BAEE001" w14:textId="77777777" w:rsidR="00F71B63" w:rsidRDefault="009A392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Рисову крупу перебирають, видаляють сторонні домішки, промивають спочатку теплою, а потім гарячою водою. Підготовлену крупу засипають у киплячу підсолену воду ( на 1 кг. Рису – 50 г. солі і 8-10 л води) і варять при слабкому кипінні протягом 20-25 хв. Зварену крупу відкидають на друшляк, обсушують і перемішують разом з маргарином, січеними вареними яйцями і зеленю. Якщо рис варять у меншій кількості води (5-7 л на 1 кг), то його відкидають на друшляк і промивають гарячою водою.</w:t>
            </w:r>
          </w:p>
        </w:tc>
      </w:tr>
      <w:tr w:rsidR="00F71B63" w14:paraId="6C129714" w14:textId="77777777">
        <w:trPr>
          <w:trHeight w:val="688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DD8F2F" w14:textId="77777777" w:rsidR="00F71B63" w:rsidRDefault="00F71B63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CAE973" w14:textId="77777777" w:rsidR="00F71B63" w:rsidRDefault="009A3920">
            <w:pPr>
              <w:widowControl w:val="0"/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Вихід 1000 г.</w:t>
            </w:r>
          </w:p>
        </w:tc>
        <w:tc>
          <w:tcPr>
            <w:tcW w:w="15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B6A9F6B" w14:textId="77777777" w:rsidR="00F71B63" w:rsidRDefault="00F71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472A005" w14:textId="77777777" w:rsidR="00F71B63" w:rsidRDefault="00F71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C71929E" w14:textId="77777777" w:rsidR="00F71B63" w:rsidRDefault="00F71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03AD8BF" w14:textId="77777777" w:rsidR="00F71B63" w:rsidRDefault="00F71B63">
      <w:pPr>
        <w:widowControl w:val="0"/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0C99E23E" w14:textId="77777777" w:rsidR="00F71B63" w:rsidRDefault="00F71B63">
      <w:pPr>
        <w:widowControl w:val="0"/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0689299C" w14:textId="77777777" w:rsidR="00F71B63" w:rsidRDefault="00F71B63">
      <w:pPr>
        <w:widowControl w:val="0"/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570E0B47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D3992E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A85340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8E9A6A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C69804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C2C48B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FAE256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41D5A8" w14:textId="77777777" w:rsidR="009A3920" w:rsidRDefault="009A39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C9CEE9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13C066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C8D75A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FA90C7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911083" w14:textId="77777777" w:rsidR="00F71B63" w:rsidRDefault="009A39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Картка контролю</w:t>
      </w:r>
    </w:p>
    <w:p w14:paraId="163352ED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0"/>
        <w:tblW w:w="152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3"/>
        <w:gridCol w:w="3065"/>
        <w:gridCol w:w="5898"/>
        <w:gridCol w:w="5622"/>
      </w:tblGrid>
      <w:tr w:rsidR="00F71B63" w14:paraId="7062B560" w14:textId="77777777">
        <w:trPr>
          <w:trHeight w:val="456"/>
        </w:trPr>
        <w:tc>
          <w:tcPr>
            <w:tcW w:w="643" w:type="dxa"/>
          </w:tcPr>
          <w:p w14:paraId="4A00FFB3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235E594F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п/р</w:t>
            </w:r>
          </w:p>
        </w:tc>
        <w:tc>
          <w:tcPr>
            <w:tcW w:w="3065" w:type="dxa"/>
            <w:vAlign w:val="center"/>
          </w:tcPr>
          <w:p w14:paraId="7594F906" w14:textId="77777777" w:rsidR="00F71B63" w:rsidRDefault="009A39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 перевірити</w:t>
            </w:r>
          </w:p>
        </w:tc>
        <w:tc>
          <w:tcPr>
            <w:tcW w:w="5898" w:type="dxa"/>
            <w:vAlign w:val="center"/>
          </w:tcPr>
          <w:p w14:paraId="6F224666" w14:textId="77777777" w:rsidR="00F71B63" w:rsidRDefault="009A39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Малюнок</w:t>
            </w:r>
          </w:p>
        </w:tc>
        <w:tc>
          <w:tcPr>
            <w:tcW w:w="5622" w:type="dxa"/>
            <w:vAlign w:val="center"/>
          </w:tcPr>
          <w:p w14:paraId="10F3B490" w14:textId="77777777" w:rsidR="00F71B63" w:rsidRDefault="009A39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Вимоги до якості</w:t>
            </w:r>
          </w:p>
        </w:tc>
      </w:tr>
      <w:tr w:rsidR="00F71B63" w14:paraId="25E36B72" w14:textId="77777777">
        <w:trPr>
          <w:trHeight w:val="1242"/>
        </w:trPr>
        <w:tc>
          <w:tcPr>
            <w:tcW w:w="643" w:type="dxa"/>
            <w:vAlign w:val="center"/>
          </w:tcPr>
          <w:p w14:paraId="15D52581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065" w:type="dxa"/>
            <w:vAlign w:val="center"/>
          </w:tcPr>
          <w:p w14:paraId="2D0C82A2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вигляд</w:t>
            </w:r>
          </w:p>
        </w:tc>
        <w:tc>
          <w:tcPr>
            <w:tcW w:w="5898" w:type="dxa"/>
            <w:vMerge w:val="restart"/>
            <w:vAlign w:val="center"/>
          </w:tcPr>
          <w:p w14:paraId="53FC403D" w14:textId="77777777" w:rsidR="00F71B63" w:rsidRDefault="009A39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Arial" w:hAnsi="Arial" w:cs="Arial"/>
                <w:noProof/>
                <w:sz w:val="28"/>
                <w:szCs w:val="28"/>
              </w:rPr>
              <w:drawing>
                <wp:inline distT="0" distB="0" distL="0" distR="0" wp14:anchorId="20114628" wp14:editId="51BD2361">
                  <wp:extent cx="2743200" cy="2343150"/>
                  <wp:effectExtent l="0" t="0" r="0" b="0"/>
                  <wp:docPr id="12" name="image5.jpg" descr="ÐÐ¾ÑÐ¾Ð¶ÐµÐµ Ð¸Ð·Ð¾Ð±ÑÐ°Ð¶ÐµÐ½Ð¸Ð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ÐÐ¾ÑÐ¾Ð¶ÐµÐµ Ð¸Ð·Ð¾Ð±ÑÐ°Ð¶ÐµÐ½Ð¸Ðµ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343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2" w:type="dxa"/>
            <w:vAlign w:val="center"/>
          </w:tcPr>
          <w:p w14:paraId="0F3957A1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Рубленої маси.</w:t>
            </w:r>
          </w:p>
        </w:tc>
      </w:tr>
      <w:tr w:rsidR="00F71B63" w14:paraId="6775C148" w14:textId="77777777">
        <w:trPr>
          <w:trHeight w:val="2235"/>
        </w:trPr>
        <w:tc>
          <w:tcPr>
            <w:tcW w:w="643" w:type="dxa"/>
            <w:vAlign w:val="center"/>
          </w:tcPr>
          <w:p w14:paraId="209DB17C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14:paraId="5CAE96F2" w14:textId="77777777" w:rsidR="00F71B63" w:rsidRDefault="00F71B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14:paraId="30E1A4E5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Смак, запах, колір</w:t>
            </w:r>
          </w:p>
          <w:p w14:paraId="5B7FBD02" w14:textId="77777777" w:rsidR="00F71B63" w:rsidRDefault="00F71B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vMerge/>
            <w:vAlign w:val="center"/>
          </w:tcPr>
          <w:p w14:paraId="4E82CB12" w14:textId="77777777" w:rsidR="00F71B63" w:rsidRDefault="00F71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2" w:type="dxa"/>
            <w:vAlign w:val="center"/>
          </w:tcPr>
          <w:p w14:paraId="0AB5471C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Смак в міру солоний, запах відварного рису, яйця та зелені, колір жовто - зелений.</w:t>
            </w:r>
          </w:p>
        </w:tc>
      </w:tr>
      <w:tr w:rsidR="00F71B63" w14:paraId="128C6BEB" w14:textId="77777777">
        <w:trPr>
          <w:trHeight w:val="1707"/>
        </w:trPr>
        <w:tc>
          <w:tcPr>
            <w:tcW w:w="643" w:type="dxa"/>
            <w:vAlign w:val="center"/>
          </w:tcPr>
          <w:p w14:paraId="2B84C545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65" w:type="dxa"/>
            <w:vAlign w:val="center"/>
          </w:tcPr>
          <w:p w14:paraId="1F90A0F0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Консистенція</w:t>
            </w:r>
          </w:p>
        </w:tc>
        <w:tc>
          <w:tcPr>
            <w:tcW w:w="5898" w:type="dxa"/>
            <w:vMerge/>
            <w:vAlign w:val="center"/>
          </w:tcPr>
          <w:p w14:paraId="0A7AEBDC" w14:textId="77777777" w:rsidR="00F71B63" w:rsidRDefault="00F71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2" w:type="dxa"/>
            <w:vAlign w:val="center"/>
          </w:tcPr>
          <w:p w14:paraId="28B71424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Однорідна, рублена.</w:t>
            </w:r>
          </w:p>
        </w:tc>
      </w:tr>
    </w:tbl>
    <w:p w14:paraId="3014CABF" w14:textId="77777777" w:rsidR="00F71B63" w:rsidRDefault="00F71B63">
      <w:pPr>
        <w:rPr>
          <w:sz w:val="28"/>
          <w:szCs w:val="28"/>
        </w:rPr>
      </w:pPr>
    </w:p>
    <w:p w14:paraId="28B2D9F4" w14:textId="77777777" w:rsidR="00F71B63" w:rsidRDefault="00F71B63">
      <w:pPr>
        <w:rPr>
          <w:sz w:val="28"/>
          <w:szCs w:val="28"/>
        </w:rPr>
      </w:pPr>
    </w:p>
    <w:p w14:paraId="706033F0" w14:textId="77777777" w:rsidR="00F71B63" w:rsidRDefault="00F71B63">
      <w:pPr>
        <w:rPr>
          <w:sz w:val="28"/>
          <w:szCs w:val="28"/>
        </w:rPr>
      </w:pPr>
    </w:p>
    <w:p w14:paraId="35B57746" w14:textId="77777777" w:rsidR="00F71B63" w:rsidRDefault="00F71B63">
      <w:pPr>
        <w:rPr>
          <w:sz w:val="28"/>
          <w:szCs w:val="28"/>
        </w:rPr>
      </w:pPr>
    </w:p>
    <w:p w14:paraId="0DAD804A" w14:textId="77777777" w:rsidR="00F71B63" w:rsidRDefault="00F71B63">
      <w:pPr>
        <w:rPr>
          <w:sz w:val="28"/>
          <w:szCs w:val="28"/>
        </w:rPr>
      </w:pPr>
    </w:p>
    <w:p w14:paraId="541F51C7" w14:textId="77777777" w:rsidR="00F71B63" w:rsidRDefault="00F71B63">
      <w:pPr>
        <w:rPr>
          <w:sz w:val="28"/>
          <w:szCs w:val="28"/>
        </w:rPr>
      </w:pPr>
    </w:p>
    <w:p w14:paraId="5091104A" w14:textId="77777777" w:rsidR="00F71B63" w:rsidRDefault="00F71B63">
      <w:pPr>
        <w:rPr>
          <w:sz w:val="28"/>
          <w:szCs w:val="28"/>
        </w:rPr>
      </w:pPr>
    </w:p>
    <w:p w14:paraId="682ACE48" w14:textId="77777777" w:rsidR="00F71B63" w:rsidRPr="009A3920" w:rsidRDefault="009A3920" w:rsidP="009A3920">
      <w:pPr>
        <w:widowControl w:val="0"/>
        <w:shd w:val="clear" w:color="auto" w:fill="FFFFFF"/>
        <w:spacing w:after="0" w:line="240" w:lineRule="auto"/>
        <w:ind w:firstLine="1919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9A3920">
        <w:rPr>
          <w:rFonts w:ascii="Times New Roman" w:eastAsia="Times New Roman" w:hAnsi="Times New Roman" w:cs="Times New Roman"/>
          <w:bCs/>
          <w:sz w:val="32"/>
          <w:szCs w:val="32"/>
        </w:rPr>
        <w:t>Інструкційно-технологічна картка</w:t>
      </w:r>
    </w:p>
    <w:p w14:paraId="4D389378" w14:textId="77777777" w:rsidR="00F71B63" w:rsidRPr="009A3920" w:rsidRDefault="009A3920" w:rsidP="009A392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3920">
        <w:rPr>
          <w:rFonts w:ascii="Times New Roman" w:eastAsia="Times New Roman" w:hAnsi="Times New Roman" w:cs="Times New Roman"/>
          <w:bCs/>
          <w:sz w:val="28"/>
          <w:szCs w:val="28"/>
        </w:rPr>
        <w:t>(по підручнику Г. Т. Зайцева, Т. М. Горпинко, Технологія виготовлення борошняних кондитерських виробів, Київ - 2002 )</w:t>
      </w:r>
    </w:p>
    <w:p w14:paraId="0E7E5157" w14:textId="38214431" w:rsidR="00F71B63" w:rsidRPr="009A3920" w:rsidRDefault="009A3920" w:rsidP="009A3920">
      <w:pPr>
        <w:widowControl w:val="0"/>
        <w:spacing w:after="0" w:line="240" w:lineRule="auto"/>
        <w:jc w:val="center"/>
        <w:rPr>
          <w:rFonts w:ascii="Arial" w:eastAsia="Arial" w:hAnsi="Arial" w:cs="Arial"/>
          <w:bCs/>
          <w:sz w:val="32"/>
          <w:szCs w:val="32"/>
          <w:u w:val="single"/>
        </w:rPr>
      </w:pPr>
      <w:r w:rsidRPr="009A3920">
        <w:rPr>
          <w:rFonts w:ascii="Times New Roman" w:eastAsia="Times New Roman" w:hAnsi="Times New Roman" w:cs="Times New Roman"/>
          <w:bCs/>
          <w:sz w:val="32"/>
          <w:szCs w:val="32"/>
          <w:u w:val="single"/>
        </w:rPr>
        <w:t>Приготування фаршу з гороху</w:t>
      </w:r>
    </w:p>
    <w:tbl>
      <w:tblPr>
        <w:tblStyle w:val="af1"/>
        <w:tblpPr w:leftFromText="180" w:rightFromText="180" w:vertAnchor="text" w:tblpY="230"/>
        <w:tblW w:w="1534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79"/>
        <w:gridCol w:w="2747"/>
        <w:gridCol w:w="1642"/>
        <w:gridCol w:w="3871"/>
        <w:gridCol w:w="6110"/>
      </w:tblGrid>
      <w:tr w:rsidR="00F71B63" w14:paraId="0F41DFD5" w14:textId="77777777">
        <w:trPr>
          <w:trHeight w:val="688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033BEB" w14:textId="77777777" w:rsidR="00F71B63" w:rsidRPr="009A3920" w:rsidRDefault="009A3920" w:rsidP="009A3920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392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  <w:p w14:paraId="5A1E5A85" w14:textId="77777777" w:rsidR="00F71B63" w:rsidRPr="009A3920" w:rsidRDefault="009A3920" w:rsidP="009A3920">
            <w:pPr>
              <w:widowControl w:val="0"/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392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838A57" w14:textId="77777777" w:rsidR="00F71B63" w:rsidRPr="009A3920" w:rsidRDefault="009A3920" w:rsidP="009A392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392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Найменування сировини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5F0645" w14:textId="77777777" w:rsidR="00F71B63" w:rsidRPr="009A3920" w:rsidRDefault="009A3920" w:rsidP="009A392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392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Маса, г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8056AA" w14:textId="77777777" w:rsidR="00F71B63" w:rsidRPr="009A3920" w:rsidRDefault="009A3920" w:rsidP="009A3920">
            <w:pPr>
              <w:widowControl w:val="0"/>
              <w:shd w:val="clear" w:color="auto" w:fill="FFFFFF"/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392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Послідовність операцій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898A2E" w14:textId="1D68B22E" w:rsidR="00F71B63" w:rsidRPr="009A3920" w:rsidRDefault="009A3920" w:rsidP="009A392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392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Технологія приготування</w:t>
            </w:r>
          </w:p>
          <w:p w14:paraId="4B86D90F" w14:textId="77777777" w:rsidR="00F71B63" w:rsidRPr="009A3920" w:rsidRDefault="00F71B63" w:rsidP="009A39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71B63" w14:paraId="03C13A40" w14:textId="77777777">
        <w:trPr>
          <w:trHeight w:val="688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349783" w14:textId="77777777" w:rsidR="00F71B63" w:rsidRDefault="009A3920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14:paraId="15A57215" w14:textId="77777777" w:rsidR="00F71B63" w:rsidRDefault="009A3920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14:paraId="07163BEA" w14:textId="77777777" w:rsidR="00F71B63" w:rsidRDefault="009A3920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14:paraId="7B0540E4" w14:textId="77777777" w:rsidR="00F71B63" w:rsidRDefault="009A3920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  <w:p w14:paraId="13977693" w14:textId="77777777" w:rsidR="00F71B63" w:rsidRDefault="009A3920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  <w:p w14:paraId="34AC8FBD" w14:textId="77777777" w:rsidR="00F71B63" w:rsidRDefault="00F71B63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131130" w14:textId="77777777" w:rsidR="00F71B63" w:rsidRDefault="00F71B63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873BE1" w14:textId="77777777" w:rsidR="00F71B63" w:rsidRDefault="00F71B63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10C742" w14:textId="77777777" w:rsidR="00F71B63" w:rsidRDefault="00F71B63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B90260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Горох </w:t>
            </w:r>
          </w:p>
          <w:p w14:paraId="6A9CD6B8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Цибуля ріпчаста</w:t>
            </w:r>
          </w:p>
          <w:p w14:paraId="1DE63360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Маргарин столовий</w:t>
            </w:r>
          </w:p>
          <w:p w14:paraId="234DBE3F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Перець мелений</w:t>
            </w:r>
          </w:p>
          <w:p w14:paraId="78883E97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Сіль </w:t>
            </w:r>
          </w:p>
        </w:tc>
        <w:tc>
          <w:tcPr>
            <w:tcW w:w="16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DD6208B" w14:textId="77777777" w:rsidR="00F71B63" w:rsidRDefault="009A3920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460</w:t>
            </w:r>
          </w:p>
          <w:p w14:paraId="3AAB2760" w14:textId="77777777" w:rsidR="00F71B63" w:rsidRDefault="009A3920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139</w:t>
            </w:r>
          </w:p>
          <w:p w14:paraId="53124E2A" w14:textId="77777777" w:rsidR="00F71B63" w:rsidRDefault="009A3920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14:paraId="004D7542" w14:textId="77777777" w:rsidR="00F71B63" w:rsidRDefault="009A3920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0.5</w:t>
            </w:r>
          </w:p>
          <w:p w14:paraId="369809D8" w14:textId="77777777" w:rsidR="00F71B63" w:rsidRDefault="009A3920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1BE6509" w14:textId="0A87A7E7" w:rsidR="00F71B63" w:rsidRDefault="009A3920">
            <w:pPr>
              <w:widowControl w:val="0"/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0D4D03">
              <w:rPr>
                <w:rFonts w:ascii="Times New Roman" w:eastAsia="Times New Roman" w:hAnsi="Times New Roman" w:cs="Times New Roman"/>
                <w:sz w:val="28"/>
                <w:szCs w:val="28"/>
              </w:rPr>
              <w:t>Підготовка , варка гороху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036C9AA" w14:textId="77777777" w:rsidR="00F71B63" w:rsidRDefault="009A3920">
            <w:pPr>
              <w:widowControl w:val="0"/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2.Додавання спецій.</w:t>
            </w:r>
          </w:p>
          <w:p w14:paraId="50E3257F" w14:textId="77777777" w:rsidR="00F71B63" w:rsidRDefault="009A3920">
            <w:pPr>
              <w:widowControl w:val="0"/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Перемішування.</w:t>
            </w:r>
          </w:p>
        </w:tc>
        <w:tc>
          <w:tcPr>
            <w:tcW w:w="61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5226674" w14:textId="7A6B2510" w:rsidR="00F71B63" w:rsidRDefault="009A3920" w:rsidP="000D4D0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Горох перебирають і промивають. Підготовлений горох заливають холодною водою з розрахунку 2.5 л води на 1 кг гороху і варять у закритому посуді при слабому кипінні до готовності й випарування надлишкової вологи. Наприкінці варіння, щоб уникнути підгор</w:t>
            </w:r>
            <w:r w:rsidR="000D4D03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ння, горох перемішують. У готовий горох додають пасеровану цибулю, сіль, перець і все ретельно перемішують.</w:t>
            </w:r>
          </w:p>
        </w:tc>
      </w:tr>
      <w:tr w:rsidR="00F71B63" w14:paraId="12337132" w14:textId="77777777">
        <w:trPr>
          <w:trHeight w:val="688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E44F04" w14:textId="77777777" w:rsidR="00F71B63" w:rsidRDefault="00F71B63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B814E9" w14:textId="77777777" w:rsidR="00F71B63" w:rsidRDefault="009A3920">
            <w:pPr>
              <w:widowControl w:val="0"/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Вихід 1000 г.</w:t>
            </w:r>
          </w:p>
        </w:tc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406FAEB" w14:textId="77777777" w:rsidR="00F71B63" w:rsidRDefault="00F71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AD50620" w14:textId="77777777" w:rsidR="00F71B63" w:rsidRDefault="00F71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1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958E419" w14:textId="77777777" w:rsidR="00F71B63" w:rsidRDefault="00F71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A8A4409" w14:textId="77777777" w:rsidR="00F71B63" w:rsidRDefault="00F71B63">
      <w:pPr>
        <w:widowControl w:val="0"/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0560E1F1" w14:textId="77777777" w:rsidR="00F71B63" w:rsidRDefault="00F71B63">
      <w:pPr>
        <w:widowControl w:val="0"/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70C897C4" w14:textId="77777777" w:rsidR="00F71B63" w:rsidRDefault="00F71B63">
      <w:pPr>
        <w:widowControl w:val="0"/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5A732367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220129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933419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427162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048F53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FB2B03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ADCCFC" w14:textId="77777777" w:rsidR="00F71B63" w:rsidRDefault="00F71B63" w:rsidP="009A392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37936A" w14:textId="77777777" w:rsidR="009A3920" w:rsidRDefault="009A3920" w:rsidP="009A392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9DB08C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8AB75D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A92FB8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9883E1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082702" w14:textId="77777777" w:rsidR="00F71B63" w:rsidRDefault="009A39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Картка контролю</w:t>
      </w:r>
    </w:p>
    <w:p w14:paraId="3ACD2A27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2"/>
        <w:tblW w:w="152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3"/>
        <w:gridCol w:w="3065"/>
        <w:gridCol w:w="5385"/>
        <w:gridCol w:w="6135"/>
      </w:tblGrid>
      <w:tr w:rsidR="00F71B63" w14:paraId="47244E5D" w14:textId="77777777">
        <w:trPr>
          <w:trHeight w:val="456"/>
        </w:trPr>
        <w:tc>
          <w:tcPr>
            <w:tcW w:w="643" w:type="dxa"/>
          </w:tcPr>
          <w:p w14:paraId="6BD6FD5F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31C3123C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п/р</w:t>
            </w:r>
          </w:p>
        </w:tc>
        <w:tc>
          <w:tcPr>
            <w:tcW w:w="3065" w:type="dxa"/>
            <w:vAlign w:val="center"/>
          </w:tcPr>
          <w:p w14:paraId="239F50DB" w14:textId="77777777" w:rsidR="00F71B63" w:rsidRDefault="009A39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 перевірити</w:t>
            </w:r>
          </w:p>
        </w:tc>
        <w:tc>
          <w:tcPr>
            <w:tcW w:w="5385" w:type="dxa"/>
            <w:vAlign w:val="center"/>
          </w:tcPr>
          <w:p w14:paraId="31ED98DB" w14:textId="77777777" w:rsidR="00F71B63" w:rsidRDefault="009A39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Малюнок</w:t>
            </w:r>
          </w:p>
        </w:tc>
        <w:tc>
          <w:tcPr>
            <w:tcW w:w="6135" w:type="dxa"/>
            <w:vAlign w:val="center"/>
          </w:tcPr>
          <w:p w14:paraId="030DE55A" w14:textId="77777777" w:rsidR="00F71B63" w:rsidRDefault="009A39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Вимоги до якості</w:t>
            </w:r>
          </w:p>
        </w:tc>
      </w:tr>
      <w:tr w:rsidR="00F71B63" w14:paraId="218ECF79" w14:textId="77777777">
        <w:trPr>
          <w:trHeight w:val="1242"/>
        </w:trPr>
        <w:tc>
          <w:tcPr>
            <w:tcW w:w="643" w:type="dxa"/>
            <w:vAlign w:val="center"/>
          </w:tcPr>
          <w:p w14:paraId="56DF271E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065" w:type="dxa"/>
            <w:vAlign w:val="center"/>
          </w:tcPr>
          <w:p w14:paraId="49EC98DE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вигляд</w:t>
            </w:r>
          </w:p>
        </w:tc>
        <w:tc>
          <w:tcPr>
            <w:tcW w:w="5385" w:type="dxa"/>
            <w:vMerge w:val="restart"/>
            <w:vAlign w:val="center"/>
          </w:tcPr>
          <w:p w14:paraId="14B156DD" w14:textId="77777777" w:rsidR="00F71B63" w:rsidRDefault="009A39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0031894" wp14:editId="71D2C585">
                  <wp:extent cx="2619375" cy="1743075"/>
                  <wp:effectExtent l="0" t="0" r="0" b="0"/>
                  <wp:docPr id="15" name="image4.jpg" descr="Горох с куркумой по-индийски - вкусный и пряный гарнир, рецепты с фот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Горох с куркумой по-индийски - вкусный и пряный гарнир, рецепты с фото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1743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5" w:type="dxa"/>
            <w:vAlign w:val="center"/>
          </w:tcPr>
          <w:p w14:paraId="725E2A6F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Однорідна маса.</w:t>
            </w:r>
          </w:p>
        </w:tc>
      </w:tr>
      <w:tr w:rsidR="00F71B63" w14:paraId="34E4F523" w14:textId="77777777">
        <w:trPr>
          <w:trHeight w:val="2235"/>
        </w:trPr>
        <w:tc>
          <w:tcPr>
            <w:tcW w:w="643" w:type="dxa"/>
            <w:vAlign w:val="center"/>
          </w:tcPr>
          <w:p w14:paraId="7EBA2534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14:paraId="46322A56" w14:textId="77777777" w:rsidR="00F71B63" w:rsidRDefault="00F71B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14:paraId="0D8EF532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Смак, запах, колір</w:t>
            </w:r>
          </w:p>
          <w:p w14:paraId="40612B5F" w14:textId="77777777" w:rsidR="00F71B63" w:rsidRDefault="00F71B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vMerge/>
            <w:vAlign w:val="center"/>
          </w:tcPr>
          <w:p w14:paraId="6AC9BBCB" w14:textId="77777777" w:rsidR="00F71B63" w:rsidRDefault="00F71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5" w:type="dxa"/>
            <w:vAlign w:val="center"/>
          </w:tcPr>
          <w:p w14:paraId="5836443E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Смак в міру солоний, запах відварного  гороху.</w:t>
            </w:r>
          </w:p>
        </w:tc>
      </w:tr>
      <w:tr w:rsidR="00F71B63" w14:paraId="29B6EB2D" w14:textId="77777777">
        <w:trPr>
          <w:trHeight w:val="1707"/>
        </w:trPr>
        <w:tc>
          <w:tcPr>
            <w:tcW w:w="643" w:type="dxa"/>
            <w:vAlign w:val="center"/>
          </w:tcPr>
          <w:p w14:paraId="4E9D07CC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65" w:type="dxa"/>
            <w:vAlign w:val="center"/>
          </w:tcPr>
          <w:p w14:paraId="7940ECE8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Консистенція</w:t>
            </w:r>
          </w:p>
        </w:tc>
        <w:tc>
          <w:tcPr>
            <w:tcW w:w="5385" w:type="dxa"/>
            <w:vMerge/>
            <w:vAlign w:val="center"/>
          </w:tcPr>
          <w:p w14:paraId="4ACD6B47" w14:textId="77777777" w:rsidR="00F71B63" w:rsidRDefault="00F71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5" w:type="dxa"/>
            <w:vAlign w:val="center"/>
          </w:tcPr>
          <w:p w14:paraId="45996B51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Однорідна.</w:t>
            </w:r>
          </w:p>
        </w:tc>
      </w:tr>
    </w:tbl>
    <w:p w14:paraId="6968F4A3" w14:textId="77777777" w:rsidR="00F71B63" w:rsidRDefault="00F71B63">
      <w:pPr>
        <w:rPr>
          <w:sz w:val="28"/>
          <w:szCs w:val="28"/>
        </w:rPr>
      </w:pPr>
    </w:p>
    <w:p w14:paraId="7A7E0281" w14:textId="77777777" w:rsidR="00F71B63" w:rsidRDefault="00F71B63">
      <w:pPr>
        <w:rPr>
          <w:sz w:val="28"/>
          <w:szCs w:val="28"/>
        </w:rPr>
      </w:pPr>
    </w:p>
    <w:p w14:paraId="4F330147" w14:textId="77777777" w:rsidR="00F71B63" w:rsidRDefault="00F71B63">
      <w:pPr>
        <w:rPr>
          <w:sz w:val="28"/>
          <w:szCs w:val="28"/>
        </w:rPr>
      </w:pPr>
    </w:p>
    <w:p w14:paraId="72C4E8B7" w14:textId="77777777" w:rsidR="00F71B63" w:rsidRDefault="00F71B63">
      <w:pPr>
        <w:rPr>
          <w:sz w:val="28"/>
          <w:szCs w:val="28"/>
        </w:rPr>
      </w:pPr>
    </w:p>
    <w:p w14:paraId="0720B237" w14:textId="77777777" w:rsidR="00F71B63" w:rsidRDefault="00F71B63">
      <w:pPr>
        <w:rPr>
          <w:sz w:val="28"/>
          <w:szCs w:val="28"/>
        </w:rPr>
      </w:pPr>
    </w:p>
    <w:p w14:paraId="0C6193AB" w14:textId="77777777" w:rsidR="00F71B63" w:rsidRDefault="00F71B63">
      <w:pPr>
        <w:rPr>
          <w:sz w:val="28"/>
          <w:szCs w:val="28"/>
        </w:rPr>
      </w:pPr>
    </w:p>
    <w:p w14:paraId="166AB6A1" w14:textId="77777777" w:rsidR="00F71B63" w:rsidRDefault="00F71B63">
      <w:pPr>
        <w:rPr>
          <w:sz w:val="28"/>
          <w:szCs w:val="28"/>
        </w:rPr>
      </w:pPr>
    </w:p>
    <w:p w14:paraId="16ECF81C" w14:textId="6E1EFA5C" w:rsidR="00F71B63" w:rsidRPr="009A3920" w:rsidRDefault="009A3920" w:rsidP="009A392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9A3920">
        <w:rPr>
          <w:rFonts w:ascii="Times New Roman" w:eastAsia="Times New Roman" w:hAnsi="Times New Roman" w:cs="Times New Roman"/>
          <w:bCs/>
          <w:sz w:val="32"/>
          <w:szCs w:val="32"/>
        </w:rPr>
        <w:t>Інструкційно-технологічна картка</w:t>
      </w:r>
    </w:p>
    <w:p w14:paraId="1BF717CD" w14:textId="77777777" w:rsidR="00F71B63" w:rsidRPr="009A3920" w:rsidRDefault="009A3920" w:rsidP="009A392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3920">
        <w:rPr>
          <w:rFonts w:ascii="Times New Roman" w:eastAsia="Times New Roman" w:hAnsi="Times New Roman" w:cs="Times New Roman"/>
          <w:bCs/>
          <w:sz w:val="28"/>
          <w:szCs w:val="28"/>
        </w:rPr>
        <w:t>(по підручнику Г. Т. Зайцева, Т. М. Горпинко, Технологія виготовлення борошняних кондитерських виробів, Київ - 2002 )</w:t>
      </w:r>
    </w:p>
    <w:p w14:paraId="7158CDD7" w14:textId="77777777" w:rsidR="00F71B63" w:rsidRPr="009A3920" w:rsidRDefault="009A3920" w:rsidP="009A3920">
      <w:pPr>
        <w:widowControl w:val="0"/>
        <w:spacing w:after="0" w:line="240" w:lineRule="auto"/>
        <w:ind w:firstLine="5584"/>
        <w:rPr>
          <w:rFonts w:ascii="Arial" w:eastAsia="Arial" w:hAnsi="Arial" w:cs="Arial"/>
          <w:bCs/>
          <w:sz w:val="32"/>
          <w:szCs w:val="32"/>
          <w:u w:val="single"/>
        </w:rPr>
      </w:pPr>
      <w:r w:rsidRPr="009A3920">
        <w:rPr>
          <w:rFonts w:ascii="Times New Roman" w:eastAsia="Times New Roman" w:hAnsi="Times New Roman" w:cs="Times New Roman"/>
          <w:bCs/>
          <w:sz w:val="32"/>
          <w:szCs w:val="32"/>
          <w:u w:val="single"/>
        </w:rPr>
        <w:t>Приготування фаршу з грибів</w:t>
      </w:r>
    </w:p>
    <w:tbl>
      <w:tblPr>
        <w:tblStyle w:val="af3"/>
        <w:tblpPr w:leftFromText="180" w:rightFromText="180" w:vertAnchor="text" w:tblpY="230"/>
        <w:tblW w:w="1534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79"/>
        <w:gridCol w:w="2747"/>
        <w:gridCol w:w="1843"/>
        <w:gridCol w:w="3713"/>
        <w:gridCol w:w="6067"/>
      </w:tblGrid>
      <w:tr w:rsidR="00F71B63" w14:paraId="3CC2E445" w14:textId="77777777">
        <w:trPr>
          <w:trHeight w:val="688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DD9E0C" w14:textId="77777777" w:rsidR="00F71B63" w:rsidRPr="009A3920" w:rsidRDefault="009A3920">
            <w:pPr>
              <w:widowControl w:val="0"/>
              <w:shd w:val="clear" w:color="auto" w:fill="FFFFFF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392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  <w:p w14:paraId="2F0536C2" w14:textId="77777777" w:rsidR="00F71B63" w:rsidRPr="009A3920" w:rsidRDefault="009A3920">
            <w:pPr>
              <w:widowControl w:val="0"/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392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1288D0" w14:textId="77777777" w:rsidR="00F71B63" w:rsidRPr="009A3920" w:rsidRDefault="009A392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392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Найменування сировини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1799AF" w14:textId="77777777" w:rsidR="00F71B63" w:rsidRPr="009A3920" w:rsidRDefault="009A392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392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Маса, г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6FADCE" w14:textId="77777777" w:rsidR="00F71B63" w:rsidRPr="009A3920" w:rsidRDefault="009A3920">
            <w:pPr>
              <w:widowControl w:val="0"/>
              <w:shd w:val="clear" w:color="auto" w:fill="FFFFFF"/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392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Послідовність операцій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6BB2DF" w14:textId="07B54639" w:rsidR="00F71B63" w:rsidRPr="009A3920" w:rsidRDefault="009A392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392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Технологія приготування</w:t>
            </w:r>
          </w:p>
          <w:p w14:paraId="5DB9D23A" w14:textId="77777777" w:rsidR="00F71B63" w:rsidRPr="009A3920" w:rsidRDefault="00F71B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71B63" w14:paraId="61AACA0D" w14:textId="77777777">
        <w:trPr>
          <w:trHeight w:val="2966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BC05CF" w14:textId="77777777" w:rsidR="00F71B63" w:rsidRDefault="009A3920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14:paraId="17378867" w14:textId="77777777" w:rsidR="00F71B63" w:rsidRDefault="009A3920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14:paraId="4878A5B8" w14:textId="77777777" w:rsidR="00F71B63" w:rsidRDefault="009A3920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14:paraId="577A5690" w14:textId="77777777" w:rsidR="00F71B63" w:rsidRDefault="009A3920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  <w:p w14:paraId="0B57C089" w14:textId="77777777" w:rsidR="00F71B63" w:rsidRDefault="009A3920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  <w:p w14:paraId="408202AA" w14:textId="77777777" w:rsidR="00F71B63" w:rsidRDefault="009A3920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  <w:p w14:paraId="56AD04C1" w14:textId="77777777" w:rsidR="00F71B63" w:rsidRDefault="00F71B63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9C4784" w14:textId="77777777" w:rsidR="00F71B63" w:rsidRDefault="00F71B63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705FE7" w14:textId="77777777" w:rsidR="00F71B63" w:rsidRDefault="00F71B63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1C0FAA" w14:textId="77777777" w:rsidR="00F71B63" w:rsidRDefault="00F71B63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91B237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Гриби сушені </w:t>
            </w:r>
          </w:p>
          <w:p w14:paraId="696ED06E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Маргарин столовий</w:t>
            </w:r>
          </w:p>
          <w:p w14:paraId="5B3EEDBE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Цибуля ріпчаста</w:t>
            </w:r>
          </w:p>
          <w:p w14:paraId="18336D70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Борошно </w:t>
            </w:r>
          </w:p>
          <w:p w14:paraId="07FA2C3F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Перець </w:t>
            </w:r>
          </w:p>
          <w:p w14:paraId="23801619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Сіль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3DC932E" w14:textId="77777777" w:rsidR="00F71B63" w:rsidRDefault="009A3920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410</w:t>
            </w:r>
          </w:p>
          <w:p w14:paraId="4006F3DF" w14:textId="77777777" w:rsidR="00F71B63" w:rsidRDefault="009A3920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14:paraId="65C699A3" w14:textId="77777777" w:rsidR="00F71B63" w:rsidRDefault="009A3920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  <w:p w14:paraId="0F00E413" w14:textId="77777777" w:rsidR="00F71B63" w:rsidRDefault="009A3920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14:paraId="303A68EC" w14:textId="77777777" w:rsidR="00F71B63" w:rsidRDefault="009A3920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0.2</w:t>
            </w:r>
          </w:p>
          <w:p w14:paraId="4BD7EC2B" w14:textId="77777777" w:rsidR="00F71B63" w:rsidRDefault="009A3920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58BFD92" w14:textId="77777777" w:rsidR="00F71B63" w:rsidRDefault="009A3920">
            <w:pPr>
              <w:widowControl w:val="0"/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Підготовка грибів.</w:t>
            </w:r>
          </w:p>
          <w:p w14:paraId="568B9C9C" w14:textId="77777777" w:rsidR="00F71B63" w:rsidRDefault="009A3920">
            <w:pPr>
              <w:widowControl w:val="0"/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Шинкування.</w:t>
            </w:r>
          </w:p>
          <w:p w14:paraId="4503ECF4" w14:textId="77777777" w:rsidR="00F71B63" w:rsidRDefault="009A3920">
            <w:pPr>
              <w:widowControl w:val="0"/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3.Припускання.</w:t>
            </w:r>
          </w:p>
          <w:p w14:paraId="42A63624" w14:textId="77777777" w:rsidR="00F71B63" w:rsidRDefault="009A3920">
            <w:pPr>
              <w:widowControl w:val="0"/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4.Доведення до готовності.</w:t>
            </w:r>
          </w:p>
          <w:p w14:paraId="7D77D353" w14:textId="34A27D04" w:rsidR="00F71B63" w:rsidRDefault="009A3920">
            <w:pPr>
              <w:widowControl w:val="0"/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5.Охолодження.</w:t>
            </w:r>
          </w:p>
          <w:p w14:paraId="78F30598" w14:textId="77777777" w:rsidR="00F71B63" w:rsidRDefault="009A3920">
            <w:pPr>
              <w:widowControl w:val="0"/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6.Додавання солі і перцю.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E2A8E88" w14:textId="0EF39EDF" w:rsidR="00F71B63" w:rsidRDefault="009A3920" w:rsidP="000D4D0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Сушені білі гриби замочують на кілька годин, промивають і відварюють. Відварені гриби повторно промивають, подрібнюють на м’ясорубці, ледь обсмажують. До грибів додають пасеровану цибулю, сіль, перець і все ретельно перемішують.</w:t>
            </w:r>
          </w:p>
        </w:tc>
      </w:tr>
      <w:tr w:rsidR="00F71B63" w14:paraId="44C3E8C6" w14:textId="77777777">
        <w:trPr>
          <w:trHeight w:val="688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163BF9" w14:textId="77777777" w:rsidR="00F71B63" w:rsidRDefault="00F71B63">
            <w:pPr>
              <w:widowControl w:val="0"/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07A4D6" w14:textId="77777777" w:rsidR="00F71B63" w:rsidRDefault="009A3920">
            <w:pPr>
              <w:widowControl w:val="0"/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Вихід 1000 г.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04B7670" w14:textId="77777777" w:rsidR="00F71B63" w:rsidRDefault="00F71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A0B9894" w14:textId="77777777" w:rsidR="00F71B63" w:rsidRDefault="00F71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9E94334" w14:textId="77777777" w:rsidR="00F71B63" w:rsidRDefault="00F71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AC5C754" w14:textId="77777777" w:rsidR="00F71B63" w:rsidRDefault="00F71B63">
      <w:pPr>
        <w:widowControl w:val="0"/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007C9B5D" w14:textId="77777777" w:rsidR="00F71B63" w:rsidRDefault="00F71B63">
      <w:pPr>
        <w:widowControl w:val="0"/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4760FAF4" w14:textId="77777777" w:rsidR="00F71B63" w:rsidRDefault="00F71B63">
      <w:pPr>
        <w:widowControl w:val="0"/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6E883702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B34142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DB72CB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CFAC4B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1164DA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56F476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ED279C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157639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65276C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A63559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596C61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9F7EEF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FD56B6A" w14:textId="77777777" w:rsidR="00F71B63" w:rsidRDefault="009A39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Картка контролю</w:t>
      </w:r>
    </w:p>
    <w:p w14:paraId="6986C47B" w14:textId="77777777" w:rsidR="00F71B63" w:rsidRDefault="00F71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4"/>
        <w:tblW w:w="152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3"/>
        <w:gridCol w:w="3065"/>
        <w:gridCol w:w="5314"/>
        <w:gridCol w:w="6206"/>
      </w:tblGrid>
      <w:tr w:rsidR="00F71B63" w14:paraId="73863923" w14:textId="77777777">
        <w:trPr>
          <w:trHeight w:val="456"/>
        </w:trPr>
        <w:tc>
          <w:tcPr>
            <w:tcW w:w="643" w:type="dxa"/>
          </w:tcPr>
          <w:p w14:paraId="722C9000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329D50BA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п/р</w:t>
            </w:r>
          </w:p>
        </w:tc>
        <w:tc>
          <w:tcPr>
            <w:tcW w:w="3065" w:type="dxa"/>
            <w:vAlign w:val="center"/>
          </w:tcPr>
          <w:p w14:paraId="582ECBCE" w14:textId="77777777" w:rsidR="00F71B63" w:rsidRDefault="009A39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 перевірити</w:t>
            </w:r>
          </w:p>
        </w:tc>
        <w:tc>
          <w:tcPr>
            <w:tcW w:w="5314" w:type="dxa"/>
            <w:vAlign w:val="center"/>
          </w:tcPr>
          <w:p w14:paraId="164D8EAE" w14:textId="77777777" w:rsidR="00F71B63" w:rsidRDefault="009A39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Малюнок</w:t>
            </w:r>
          </w:p>
        </w:tc>
        <w:tc>
          <w:tcPr>
            <w:tcW w:w="6206" w:type="dxa"/>
            <w:vAlign w:val="center"/>
          </w:tcPr>
          <w:p w14:paraId="386771D1" w14:textId="77777777" w:rsidR="00F71B63" w:rsidRDefault="009A39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Вимоги до якості</w:t>
            </w:r>
          </w:p>
        </w:tc>
      </w:tr>
      <w:tr w:rsidR="00F71B63" w14:paraId="171B5B08" w14:textId="77777777">
        <w:trPr>
          <w:trHeight w:val="1242"/>
        </w:trPr>
        <w:tc>
          <w:tcPr>
            <w:tcW w:w="643" w:type="dxa"/>
            <w:vAlign w:val="center"/>
          </w:tcPr>
          <w:p w14:paraId="7F4AE83A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065" w:type="dxa"/>
            <w:vAlign w:val="center"/>
          </w:tcPr>
          <w:p w14:paraId="77BBE44A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вигляд</w:t>
            </w:r>
          </w:p>
        </w:tc>
        <w:tc>
          <w:tcPr>
            <w:tcW w:w="5314" w:type="dxa"/>
            <w:vMerge w:val="restart"/>
            <w:vAlign w:val="center"/>
          </w:tcPr>
          <w:p w14:paraId="7E31E862" w14:textId="77777777" w:rsidR="00F71B63" w:rsidRDefault="009A39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</w:rPr>
              <w:drawing>
                <wp:inline distT="0" distB="0" distL="114300" distR="114300" wp14:anchorId="3DF084C4" wp14:editId="4F221A02">
                  <wp:extent cx="3890645" cy="2593975"/>
                  <wp:effectExtent l="0" t="0" r="0" b="0"/>
                  <wp:docPr id="14" name="image3.jpg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IMG_256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0645" cy="2593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  <w:vAlign w:val="center"/>
          </w:tcPr>
          <w:p w14:paraId="5BAD0165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Подрібнена  маса.</w:t>
            </w:r>
          </w:p>
        </w:tc>
      </w:tr>
      <w:tr w:rsidR="00F71B63" w14:paraId="19090007" w14:textId="77777777">
        <w:trPr>
          <w:trHeight w:val="2235"/>
        </w:trPr>
        <w:tc>
          <w:tcPr>
            <w:tcW w:w="643" w:type="dxa"/>
            <w:vAlign w:val="center"/>
          </w:tcPr>
          <w:p w14:paraId="0F80057F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14:paraId="3D5F8678" w14:textId="77777777" w:rsidR="00F71B63" w:rsidRDefault="00F71B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14:paraId="14B67F51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Смак, запах, колір</w:t>
            </w:r>
          </w:p>
          <w:p w14:paraId="383EF21C" w14:textId="77777777" w:rsidR="00F71B63" w:rsidRDefault="00F71B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4" w:type="dxa"/>
            <w:vMerge/>
            <w:vAlign w:val="center"/>
          </w:tcPr>
          <w:p w14:paraId="61DAF20A" w14:textId="77777777" w:rsidR="00F71B63" w:rsidRDefault="00F71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6" w:type="dxa"/>
            <w:vAlign w:val="center"/>
          </w:tcPr>
          <w:p w14:paraId="2784499E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Смак в міру солоний, запах відварних грибів.</w:t>
            </w:r>
          </w:p>
        </w:tc>
      </w:tr>
      <w:tr w:rsidR="00F71B63" w14:paraId="65127BBA" w14:textId="77777777">
        <w:trPr>
          <w:trHeight w:val="1707"/>
        </w:trPr>
        <w:tc>
          <w:tcPr>
            <w:tcW w:w="643" w:type="dxa"/>
            <w:vAlign w:val="center"/>
          </w:tcPr>
          <w:p w14:paraId="0952C6EA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65" w:type="dxa"/>
            <w:vAlign w:val="center"/>
          </w:tcPr>
          <w:p w14:paraId="47A5C597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Консистенція</w:t>
            </w:r>
          </w:p>
        </w:tc>
        <w:tc>
          <w:tcPr>
            <w:tcW w:w="5314" w:type="dxa"/>
            <w:vMerge/>
            <w:vAlign w:val="center"/>
          </w:tcPr>
          <w:p w14:paraId="3D9A0FBE" w14:textId="77777777" w:rsidR="00F71B63" w:rsidRDefault="00F71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6" w:type="dxa"/>
            <w:vAlign w:val="center"/>
          </w:tcPr>
          <w:p w14:paraId="5A5AB65A" w14:textId="77777777" w:rsidR="00F71B63" w:rsidRDefault="009A3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Однорідна.</w:t>
            </w:r>
          </w:p>
        </w:tc>
      </w:tr>
    </w:tbl>
    <w:p w14:paraId="11217107" w14:textId="77777777" w:rsidR="00F71B63" w:rsidRDefault="00F71B6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F71B63">
          <w:pgSz w:w="16838" w:h="11906" w:orient="landscape"/>
          <w:pgMar w:top="425" w:right="720" w:bottom="720" w:left="720" w:header="709" w:footer="709" w:gutter="0"/>
          <w:pgNumType w:start="1"/>
          <w:cols w:space="720"/>
        </w:sectPr>
      </w:pPr>
    </w:p>
    <w:p w14:paraId="4AF9E6F2" w14:textId="77777777" w:rsidR="00F71B63" w:rsidRDefault="00F71B63" w:rsidP="00C5442F">
      <w:pPr>
        <w:widowControl w:val="0"/>
        <w:shd w:val="clear" w:color="auto" w:fill="FFFFFF"/>
        <w:spacing w:after="0" w:line="240" w:lineRule="auto"/>
        <w:rPr>
          <w:sz w:val="28"/>
          <w:szCs w:val="28"/>
        </w:rPr>
      </w:pPr>
    </w:p>
    <w:sectPr w:rsidR="00F71B63">
      <w:pgSz w:w="16838" w:h="11906" w:orient="landscape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63"/>
    <w:rsid w:val="000D4D03"/>
    <w:rsid w:val="00454493"/>
    <w:rsid w:val="0085482F"/>
    <w:rsid w:val="009A3920"/>
    <w:rsid w:val="00A02F72"/>
    <w:rsid w:val="00C5442F"/>
    <w:rsid w:val="00C94AED"/>
    <w:rsid w:val="00F7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214F"/>
  <w15:docId w15:val="{A84B4CAA-074D-4BFD-8B44-8E5328A7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eastAsiaTheme="minorHAnsi" w:hAnsiTheme="minorHAnsi" w:cstheme="minorBidi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"/>
    <w:basedOn w:val="a"/>
    <w:uiPriority w:val="1"/>
    <w:qFormat/>
    <w:rPr>
      <w:rFonts w:ascii="Times New Roman" w:eastAsia="Times New Roman" w:hAnsi="Times New Roman" w:cs="Times New Roman"/>
      <w:b/>
      <w:bCs/>
      <w:sz w:val="28"/>
      <w:szCs w:val="28"/>
      <w:lang w:eastAsia="uk-UA" w:bidi="uk-UA"/>
    </w:rPr>
  </w:style>
  <w:style w:type="paragraph" w:styleId="a7">
    <w:name w:val="Normal (Web)"/>
    <w:uiPriority w:val="99"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10"/>
    </w:pPr>
    <w:rPr>
      <w:rFonts w:ascii="Times New Roman" w:eastAsia="Times New Roman" w:hAnsi="Times New Roman" w:cs="Times New Roman"/>
      <w:lang w:eastAsia="uk-UA" w:bidi="uk-UA"/>
    </w:rPr>
  </w:style>
  <w:style w:type="table" w:customStyle="1" w:styleId="10">
    <w:name w:val="Сетка таблицы1"/>
    <w:basedOn w:val="a1"/>
    <w:uiPriority w:val="59"/>
    <w:rsid w:val="007D1A5A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wMqGyXocGFdYRA9BDKpJaGUjfQ==">CgMxLjAyCGguZ2pkZ3hzOAByITFRNHBmRHJaeTRsWnFiUmFiT2ZFOG42ZTIyUVdveHRVdg==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</dc:creator>
  <cp:lastModifiedBy>Емілія Іманова</cp:lastModifiedBy>
  <cp:revision>4</cp:revision>
  <dcterms:created xsi:type="dcterms:W3CDTF">2022-05-12T13:06:00Z</dcterms:created>
  <dcterms:modified xsi:type="dcterms:W3CDTF">2025-03-31T19:34:00Z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E25DEAFF6EE84D829353D67D2CA5F031</vt:lpwstr>
  </property>
</Properties>
</file>